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C8C6B" w14:textId="77777777" w:rsidR="000535C0" w:rsidRPr="000535C0" w:rsidRDefault="000535C0" w:rsidP="000535C0">
      <w:pPr>
        <w:rPr>
          <w:rFonts w:ascii="Helvetica" w:hAnsi="Helvetica" w:cs="Times New Roman"/>
          <w:color w:val="2D3B45"/>
          <w:sz w:val="21"/>
          <w:szCs w:val="21"/>
        </w:rPr>
      </w:pPr>
      <w:r w:rsidRPr="000535C0">
        <w:rPr>
          <w:rFonts w:ascii="Helvetica" w:hAnsi="Helvetica" w:cs="Times New Roman"/>
          <w:color w:val="2D3B45"/>
          <w:sz w:val="21"/>
          <w:szCs w:val="21"/>
          <w:shd w:val="clear" w:color="auto" w:fill="FFFFFF"/>
        </w:rPr>
        <w:t>Which society has the least sophisticated division of labor?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961"/>
      </w:tblGrid>
      <w:tr w:rsidR="000535C0" w:rsidRPr="000535C0" w14:paraId="6A977479" w14:textId="77777777" w:rsidTr="000535C0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D3DC62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849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60BA6A93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0535C0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industrial</w:t>
            </w:r>
          </w:p>
        </w:tc>
      </w:tr>
    </w:tbl>
    <w:p w14:paraId="4F5C3573" w14:textId="77777777" w:rsidR="000535C0" w:rsidRPr="000535C0" w:rsidRDefault="000535C0" w:rsidP="000535C0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525"/>
      </w:tblGrid>
      <w:tr w:rsidR="000535C0" w:rsidRPr="000535C0" w14:paraId="5A1BC52F" w14:textId="77777777" w:rsidTr="000535C0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7B6169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2525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5B54AA72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0535C0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information based societies</w:t>
            </w:r>
          </w:p>
        </w:tc>
      </w:tr>
    </w:tbl>
    <w:p w14:paraId="766879E2" w14:textId="77777777" w:rsidR="000535C0" w:rsidRPr="000535C0" w:rsidRDefault="000535C0" w:rsidP="000535C0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022"/>
      </w:tblGrid>
      <w:tr w:rsidR="000535C0" w:rsidRPr="000535C0" w14:paraId="1903D3CA" w14:textId="77777777" w:rsidTr="000535C0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18BCD4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2022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4D10CFE1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0535C0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hunting and gathering</w:t>
            </w:r>
          </w:p>
        </w:tc>
      </w:tr>
    </w:tbl>
    <w:p w14:paraId="42E0B92F" w14:textId="77777777" w:rsidR="000535C0" w:rsidRPr="000535C0" w:rsidRDefault="000535C0" w:rsidP="000535C0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148"/>
      </w:tblGrid>
      <w:tr w:rsidR="000535C0" w:rsidRPr="000535C0" w14:paraId="0E8A1F6F" w14:textId="77777777" w:rsidTr="000535C0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2D20E2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028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58534BA7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0535C0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agricultural</w:t>
            </w:r>
          </w:p>
        </w:tc>
      </w:tr>
    </w:tbl>
    <w:p w14:paraId="63E4B007" w14:textId="77777777" w:rsidR="00CA7814" w:rsidRDefault="00E44E03"/>
    <w:p w14:paraId="5741DA0D" w14:textId="77777777" w:rsidR="000535C0" w:rsidRPr="000535C0" w:rsidRDefault="000535C0" w:rsidP="000535C0">
      <w:pPr>
        <w:rPr>
          <w:rFonts w:ascii="Helvetica" w:hAnsi="Helvetica" w:cs="Times New Roman"/>
          <w:color w:val="2D3B45"/>
          <w:sz w:val="21"/>
          <w:szCs w:val="21"/>
        </w:rPr>
      </w:pPr>
      <w:r w:rsidRPr="000535C0">
        <w:rPr>
          <w:rFonts w:ascii="Helvetica" w:hAnsi="Helvetica" w:cs="Times New Roman"/>
          <w:color w:val="2D3B45"/>
          <w:sz w:val="21"/>
          <w:szCs w:val="21"/>
          <w:shd w:val="clear" w:color="auto" w:fill="FFFFFF"/>
        </w:rPr>
        <w:t>Which type of society has no permanent dwellings?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84"/>
      </w:tblGrid>
      <w:tr w:rsidR="000535C0" w:rsidRPr="000535C0" w14:paraId="66545573" w14:textId="77777777" w:rsidTr="000535C0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5718F0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884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6C647E76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0535C0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agricultural societies</w:t>
            </w:r>
          </w:p>
        </w:tc>
      </w:tr>
    </w:tbl>
    <w:p w14:paraId="4C5EFBDC" w14:textId="77777777" w:rsidR="000535C0" w:rsidRPr="000535C0" w:rsidRDefault="000535C0" w:rsidP="000535C0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525"/>
      </w:tblGrid>
      <w:tr w:rsidR="000535C0" w:rsidRPr="000535C0" w14:paraId="17CB6AF5" w14:textId="77777777" w:rsidTr="000535C0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F11404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2525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2599C947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0535C0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information based societies</w:t>
            </w:r>
          </w:p>
        </w:tc>
      </w:tr>
    </w:tbl>
    <w:p w14:paraId="71D2FB63" w14:textId="77777777" w:rsidR="000535C0" w:rsidRPr="000535C0" w:rsidRDefault="000535C0" w:rsidP="000535C0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84"/>
      </w:tblGrid>
      <w:tr w:rsidR="000535C0" w:rsidRPr="000535C0" w14:paraId="15C22A3A" w14:textId="77777777" w:rsidTr="000535C0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3029F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884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7C8858C3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0535C0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agricultural societies</w:t>
            </w:r>
          </w:p>
        </w:tc>
      </w:tr>
    </w:tbl>
    <w:p w14:paraId="54DAB070" w14:textId="77777777" w:rsidR="000535C0" w:rsidRPr="000535C0" w:rsidRDefault="000535C0" w:rsidP="000535C0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877"/>
      </w:tblGrid>
      <w:tr w:rsidR="000535C0" w:rsidRPr="000535C0" w14:paraId="594D3719" w14:textId="77777777" w:rsidTr="000535C0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AF8975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2877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3D39465D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0535C0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hunting and gathering societies</w:t>
            </w:r>
          </w:p>
        </w:tc>
      </w:tr>
    </w:tbl>
    <w:p w14:paraId="0247A7B5" w14:textId="77777777" w:rsidR="000535C0" w:rsidRPr="000535C0" w:rsidRDefault="000535C0" w:rsidP="000535C0">
      <w:pPr>
        <w:rPr>
          <w:rFonts w:ascii="Helvetica" w:hAnsi="Helvetica" w:cs="Times New Roman"/>
          <w:color w:val="2D3B45"/>
          <w:sz w:val="21"/>
          <w:szCs w:val="21"/>
        </w:rPr>
      </w:pPr>
      <w:r w:rsidRPr="000535C0">
        <w:rPr>
          <w:rFonts w:ascii="Helvetica" w:hAnsi="Helvetica" w:cs="Times New Roman"/>
          <w:color w:val="2D3B45"/>
          <w:sz w:val="21"/>
          <w:szCs w:val="21"/>
          <w:shd w:val="clear" w:color="auto" w:fill="FFFFFF"/>
        </w:rPr>
        <w:t>For at least 90% of human history, human societies were of which type?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84"/>
      </w:tblGrid>
      <w:tr w:rsidR="000535C0" w:rsidRPr="000535C0" w14:paraId="2F5A4BBF" w14:textId="77777777" w:rsidTr="000535C0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F97444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884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29EE204F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0535C0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agricultural societies</w:t>
            </w:r>
          </w:p>
        </w:tc>
      </w:tr>
    </w:tbl>
    <w:p w14:paraId="36189815" w14:textId="77777777" w:rsidR="000535C0" w:rsidRPr="000535C0" w:rsidRDefault="000535C0" w:rsidP="000535C0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706"/>
      </w:tblGrid>
      <w:tr w:rsidR="000535C0" w:rsidRPr="000535C0" w14:paraId="3D81BDBF" w14:textId="77777777" w:rsidTr="000535C0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8F3239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706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58869151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0535C0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industrial societies</w:t>
            </w:r>
          </w:p>
        </w:tc>
      </w:tr>
    </w:tbl>
    <w:p w14:paraId="355922C0" w14:textId="77777777" w:rsidR="000535C0" w:rsidRPr="000535C0" w:rsidRDefault="000535C0" w:rsidP="000535C0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877"/>
      </w:tblGrid>
      <w:tr w:rsidR="000535C0" w:rsidRPr="000535C0" w14:paraId="088C6828" w14:textId="77777777" w:rsidTr="000535C0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96FBD6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2877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364823A6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0535C0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hunting and gathering societies</w:t>
            </w:r>
          </w:p>
        </w:tc>
      </w:tr>
    </w:tbl>
    <w:p w14:paraId="0D8479A3" w14:textId="77777777" w:rsidR="000535C0" w:rsidRPr="000535C0" w:rsidRDefault="000535C0" w:rsidP="000535C0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525"/>
      </w:tblGrid>
      <w:tr w:rsidR="000535C0" w:rsidRPr="000535C0" w14:paraId="303D9CA0" w14:textId="77777777" w:rsidTr="000535C0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3B110C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2525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2B09C0FE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0535C0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information based societies</w:t>
            </w:r>
          </w:p>
        </w:tc>
      </w:tr>
    </w:tbl>
    <w:p w14:paraId="46AE837C" w14:textId="77777777" w:rsidR="000535C0" w:rsidRPr="000535C0" w:rsidRDefault="000535C0" w:rsidP="000535C0">
      <w:pPr>
        <w:rPr>
          <w:rFonts w:ascii="Helvetica" w:hAnsi="Helvetica" w:cs="Times New Roman"/>
          <w:color w:val="2D3B45"/>
          <w:sz w:val="21"/>
          <w:szCs w:val="21"/>
        </w:rPr>
      </w:pPr>
      <w:r w:rsidRPr="000535C0">
        <w:rPr>
          <w:rFonts w:ascii="Helvetica" w:hAnsi="Helvetica" w:cs="Times New Roman"/>
          <w:color w:val="2D3B45"/>
          <w:sz w:val="21"/>
          <w:szCs w:val="21"/>
          <w:shd w:val="clear" w:color="auto" w:fill="FFFFFF"/>
        </w:rPr>
        <w:t>Which of the following is not a byproduct of the domestication of plants and animals?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3183"/>
      </w:tblGrid>
      <w:tr w:rsidR="000535C0" w:rsidRPr="000535C0" w14:paraId="33266CF5" w14:textId="77777777" w:rsidTr="000535C0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F71253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3183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3486D1AB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0535C0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people developed private property</w:t>
            </w:r>
          </w:p>
        </w:tc>
      </w:tr>
    </w:tbl>
    <w:p w14:paraId="642EB2B1" w14:textId="77777777" w:rsidR="000535C0" w:rsidRPr="000535C0" w:rsidRDefault="000535C0" w:rsidP="000535C0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8591"/>
      </w:tblGrid>
      <w:tr w:rsidR="000535C0" w:rsidRPr="000535C0" w14:paraId="521EA50D" w14:textId="77777777" w:rsidTr="000535C0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8A1946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8591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42F87EA0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0535C0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social inequality began to be based on social classes, rather than on a person’s natural abilities</w:t>
            </w:r>
          </w:p>
        </w:tc>
      </w:tr>
    </w:tbl>
    <w:p w14:paraId="7CAED742" w14:textId="77777777" w:rsidR="000535C0" w:rsidRPr="000535C0" w:rsidRDefault="000535C0" w:rsidP="000535C0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3071"/>
      </w:tblGrid>
      <w:tr w:rsidR="000535C0" w:rsidRPr="000535C0" w14:paraId="32A1C4D5" w14:textId="77777777" w:rsidTr="000535C0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8502A0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3071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3BC29382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0535C0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people learned to cook their food</w:t>
            </w:r>
          </w:p>
        </w:tc>
      </w:tr>
    </w:tbl>
    <w:p w14:paraId="0308FAB8" w14:textId="77777777" w:rsidR="000535C0" w:rsidRPr="000535C0" w:rsidRDefault="000535C0" w:rsidP="000535C0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4257"/>
      </w:tblGrid>
      <w:tr w:rsidR="000535C0" w:rsidRPr="000535C0" w14:paraId="332C34BE" w14:textId="77777777" w:rsidTr="000535C0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87286F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4257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7E26D7A8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0535C0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people began to live in permanent settlements</w:t>
            </w:r>
          </w:p>
        </w:tc>
      </w:tr>
    </w:tbl>
    <w:p w14:paraId="41F03D28" w14:textId="77777777" w:rsidR="000535C0" w:rsidRDefault="000535C0"/>
    <w:p w14:paraId="38670318" w14:textId="77777777" w:rsidR="000535C0" w:rsidRPr="000535C0" w:rsidRDefault="000535C0" w:rsidP="000535C0">
      <w:pPr>
        <w:rPr>
          <w:rFonts w:ascii="Helvetica" w:hAnsi="Helvetica" w:cs="Times New Roman"/>
          <w:color w:val="2D3B45"/>
          <w:sz w:val="21"/>
          <w:szCs w:val="21"/>
        </w:rPr>
      </w:pPr>
      <w:r w:rsidRPr="000535C0">
        <w:rPr>
          <w:rFonts w:ascii="Helvetica" w:hAnsi="Helvetica" w:cs="Times New Roman"/>
          <w:color w:val="2D3B45"/>
          <w:sz w:val="21"/>
          <w:szCs w:val="21"/>
          <w:shd w:val="clear" w:color="auto" w:fill="FFFFFF"/>
        </w:rPr>
        <w:t>Which society has the smallest number of members?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313"/>
      </w:tblGrid>
      <w:tr w:rsidR="000535C0" w:rsidRPr="000535C0" w14:paraId="4A6AAF1E" w14:textId="77777777" w:rsidTr="000535C0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EE8835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2313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73EC46F2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0535C0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horticultural and pastoral</w:t>
            </w:r>
          </w:p>
        </w:tc>
      </w:tr>
    </w:tbl>
    <w:p w14:paraId="79CCFFD1" w14:textId="77777777" w:rsidR="000535C0" w:rsidRPr="000535C0" w:rsidRDefault="000535C0" w:rsidP="000535C0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148"/>
      </w:tblGrid>
      <w:tr w:rsidR="000535C0" w:rsidRPr="000535C0" w14:paraId="6C0A345F" w14:textId="77777777" w:rsidTr="000535C0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7EE0AC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028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467E081E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0535C0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agricultural</w:t>
            </w:r>
          </w:p>
        </w:tc>
      </w:tr>
    </w:tbl>
    <w:p w14:paraId="5E8819AB" w14:textId="77777777" w:rsidR="000535C0" w:rsidRPr="000535C0" w:rsidRDefault="000535C0" w:rsidP="000535C0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961"/>
      </w:tblGrid>
      <w:tr w:rsidR="000535C0" w:rsidRPr="000535C0" w14:paraId="4B7ACE01" w14:textId="77777777" w:rsidTr="000535C0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4DAA63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849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0C8E55B6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0535C0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industrial</w:t>
            </w:r>
          </w:p>
        </w:tc>
      </w:tr>
    </w:tbl>
    <w:p w14:paraId="413DE09E" w14:textId="77777777" w:rsidR="000535C0" w:rsidRPr="000535C0" w:rsidRDefault="000535C0" w:rsidP="000535C0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022"/>
      </w:tblGrid>
      <w:tr w:rsidR="000535C0" w:rsidRPr="000535C0" w14:paraId="330696CD" w14:textId="77777777" w:rsidTr="000535C0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DEE895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2022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6B8D9E80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0535C0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hunting and gathering</w:t>
            </w:r>
          </w:p>
        </w:tc>
      </w:tr>
    </w:tbl>
    <w:p w14:paraId="1ED40B85" w14:textId="77777777" w:rsidR="000535C0" w:rsidRPr="000535C0" w:rsidRDefault="000535C0" w:rsidP="000535C0">
      <w:pPr>
        <w:rPr>
          <w:rFonts w:ascii="Helvetica" w:hAnsi="Helvetica" w:cs="Times New Roman"/>
          <w:color w:val="2D3B45"/>
          <w:sz w:val="21"/>
          <w:szCs w:val="21"/>
        </w:rPr>
      </w:pPr>
    </w:p>
    <w:p w14:paraId="47CAA703" w14:textId="77777777" w:rsidR="000535C0" w:rsidRPr="000535C0" w:rsidRDefault="000535C0" w:rsidP="000535C0">
      <w:pPr>
        <w:rPr>
          <w:rFonts w:ascii="Helvetica" w:hAnsi="Helvetica" w:cs="Times New Roman"/>
          <w:color w:val="2D3B45"/>
          <w:sz w:val="21"/>
          <w:szCs w:val="21"/>
        </w:rPr>
      </w:pPr>
    </w:p>
    <w:p w14:paraId="4475F2AF" w14:textId="77777777" w:rsidR="000535C0" w:rsidRPr="000535C0" w:rsidRDefault="000535C0" w:rsidP="000535C0">
      <w:pPr>
        <w:shd w:val="clear" w:color="auto" w:fill="F5F5F5"/>
        <w:rPr>
          <w:rFonts w:ascii="Helvetica" w:hAnsi="Helvetica" w:cs="Times New Roman"/>
          <w:color w:val="2D3B45"/>
          <w:sz w:val="21"/>
          <w:szCs w:val="21"/>
        </w:rPr>
      </w:pPr>
      <w:r w:rsidRPr="000535C0">
        <w:rPr>
          <w:rFonts w:ascii="Helvetica" w:hAnsi="Helvetica" w:cs="Times New Roman"/>
          <w:color w:val="2D3B45"/>
          <w:sz w:val="21"/>
          <w:szCs w:val="21"/>
        </w:rPr>
        <w:t>Next</w:t>
      </w:r>
    </w:p>
    <w:p w14:paraId="7BEC002F" w14:textId="77777777" w:rsidR="000535C0" w:rsidRDefault="000535C0"/>
    <w:p w14:paraId="27CFF865" w14:textId="77777777" w:rsidR="000535C0" w:rsidRPr="000535C0" w:rsidRDefault="000535C0" w:rsidP="000535C0">
      <w:pPr>
        <w:rPr>
          <w:rFonts w:ascii="Helvetica" w:hAnsi="Helvetica" w:cs="Times New Roman"/>
          <w:color w:val="2D3B45"/>
          <w:sz w:val="21"/>
          <w:szCs w:val="21"/>
        </w:rPr>
      </w:pPr>
      <w:r w:rsidRPr="000535C0">
        <w:rPr>
          <w:rFonts w:ascii="Helvetica" w:hAnsi="Helvetica" w:cs="Times New Roman"/>
          <w:color w:val="2D3B45"/>
          <w:sz w:val="21"/>
          <w:szCs w:val="21"/>
          <w:shd w:val="clear" w:color="auto" w:fill="FFFFFF"/>
        </w:rPr>
        <w:lastRenderedPageBreak/>
        <w:t>Which society has the most sophisticated division of labor?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961"/>
      </w:tblGrid>
      <w:tr w:rsidR="000535C0" w:rsidRPr="000535C0" w14:paraId="74B962ED" w14:textId="77777777" w:rsidTr="000535C0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791521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849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702C760A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0535C0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industrial</w:t>
            </w:r>
          </w:p>
        </w:tc>
      </w:tr>
    </w:tbl>
    <w:p w14:paraId="071523B3" w14:textId="77777777" w:rsidR="000535C0" w:rsidRPr="000535C0" w:rsidRDefault="000535C0" w:rsidP="000535C0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313"/>
      </w:tblGrid>
      <w:tr w:rsidR="000535C0" w:rsidRPr="000535C0" w14:paraId="6A76F397" w14:textId="77777777" w:rsidTr="000535C0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073868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2313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1D0BD855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0535C0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horticultural and pastoral</w:t>
            </w:r>
          </w:p>
        </w:tc>
      </w:tr>
    </w:tbl>
    <w:p w14:paraId="706BE954" w14:textId="77777777" w:rsidR="000535C0" w:rsidRPr="000535C0" w:rsidRDefault="000535C0" w:rsidP="000535C0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148"/>
      </w:tblGrid>
      <w:tr w:rsidR="000535C0" w:rsidRPr="000535C0" w14:paraId="0605AF4A" w14:textId="77777777" w:rsidTr="000535C0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E336EB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028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05BEDBDF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0535C0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agricultural</w:t>
            </w:r>
          </w:p>
        </w:tc>
      </w:tr>
    </w:tbl>
    <w:p w14:paraId="232262FB" w14:textId="77777777" w:rsidR="000535C0" w:rsidRPr="000535C0" w:rsidRDefault="000535C0" w:rsidP="000535C0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022"/>
      </w:tblGrid>
      <w:tr w:rsidR="000535C0" w:rsidRPr="000535C0" w14:paraId="18F86D9B" w14:textId="77777777" w:rsidTr="000535C0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3BFA64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2022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0D01CBE9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0535C0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hunting and gathering</w:t>
            </w:r>
          </w:p>
        </w:tc>
      </w:tr>
    </w:tbl>
    <w:p w14:paraId="0D91A37C" w14:textId="77777777" w:rsidR="000535C0" w:rsidRDefault="000535C0" w:rsidP="000535C0">
      <w:pPr>
        <w:rPr>
          <w:rFonts w:ascii="Helvetica" w:hAnsi="Helvetica" w:cs="Times New Roman"/>
          <w:color w:val="2D3B45"/>
          <w:sz w:val="21"/>
          <w:szCs w:val="21"/>
          <w:shd w:val="clear" w:color="auto" w:fill="FFFFFF"/>
        </w:rPr>
      </w:pPr>
    </w:p>
    <w:p w14:paraId="27398D29" w14:textId="77777777" w:rsidR="000535C0" w:rsidRPr="000535C0" w:rsidRDefault="000535C0" w:rsidP="000535C0">
      <w:pPr>
        <w:rPr>
          <w:rFonts w:ascii="Helvetica" w:hAnsi="Helvetica" w:cs="Times New Roman"/>
          <w:color w:val="2D3B45"/>
          <w:sz w:val="21"/>
          <w:szCs w:val="21"/>
        </w:rPr>
      </w:pPr>
      <w:r w:rsidRPr="000535C0">
        <w:rPr>
          <w:rFonts w:ascii="Helvetica" w:hAnsi="Helvetica" w:cs="Times New Roman"/>
          <w:color w:val="2D3B45"/>
          <w:sz w:val="21"/>
          <w:szCs w:val="21"/>
          <w:shd w:val="clear" w:color="auto" w:fill="FFFFFF"/>
        </w:rPr>
        <w:t>The switch from human and animal power to machine power is the hallmark of which type of society: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961"/>
      </w:tblGrid>
      <w:tr w:rsidR="000535C0" w:rsidRPr="000535C0" w14:paraId="41A06E1F" w14:textId="77777777" w:rsidTr="000535C0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E931D0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849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3E28E330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0535C0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industrial</w:t>
            </w:r>
          </w:p>
        </w:tc>
      </w:tr>
    </w:tbl>
    <w:p w14:paraId="42AD7241" w14:textId="77777777" w:rsidR="000535C0" w:rsidRPr="000535C0" w:rsidRDefault="000535C0" w:rsidP="000535C0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022"/>
      </w:tblGrid>
      <w:tr w:rsidR="000535C0" w:rsidRPr="000535C0" w14:paraId="6626ED67" w14:textId="77777777" w:rsidTr="000535C0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04FD09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2022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416BF871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0535C0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hunting and gathering</w:t>
            </w:r>
          </w:p>
        </w:tc>
      </w:tr>
    </w:tbl>
    <w:p w14:paraId="7E6E66E6" w14:textId="77777777" w:rsidR="000535C0" w:rsidRPr="000535C0" w:rsidRDefault="000535C0" w:rsidP="000535C0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313"/>
      </w:tblGrid>
      <w:tr w:rsidR="000535C0" w:rsidRPr="000535C0" w14:paraId="6BFA2389" w14:textId="77777777" w:rsidTr="000535C0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6E87A1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2313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675611EA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0535C0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horticultural and pastoral</w:t>
            </w:r>
          </w:p>
        </w:tc>
      </w:tr>
    </w:tbl>
    <w:p w14:paraId="76321D53" w14:textId="77777777" w:rsidR="000535C0" w:rsidRPr="000535C0" w:rsidRDefault="000535C0" w:rsidP="000535C0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148"/>
      </w:tblGrid>
      <w:tr w:rsidR="000535C0" w:rsidRPr="000535C0" w14:paraId="0D4D0727" w14:textId="77777777" w:rsidTr="000535C0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9C0258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028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2B12DA4A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0535C0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agricultural</w:t>
            </w:r>
          </w:p>
        </w:tc>
      </w:tr>
    </w:tbl>
    <w:p w14:paraId="5F181478" w14:textId="77777777" w:rsidR="000535C0" w:rsidRDefault="000535C0"/>
    <w:p w14:paraId="39D62D5D" w14:textId="77777777" w:rsidR="000535C0" w:rsidRPr="000535C0" w:rsidRDefault="000535C0" w:rsidP="000535C0">
      <w:pPr>
        <w:rPr>
          <w:rFonts w:ascii="Helvetica" w:hAnsi="Helvetica" w:cs="Times New Roman"/>
          <w:color w:val="2D3B45"/>
          <w:sz w:val="21"/>
          <w:szCs w:val="21"/>
        </w:rPr>
      </w:pPr>
      <w:r w:rsidRPr="000535C0">
        <w:rPr>
          <w:rFonts w:ascii="Helvetica" w:hAnsi="Helvetica" w:cs="Times New Roman"/>
          <w:color w:val="2D3B45"/>
          <w:sz w:val="21"/>
          <w:szCs w:val="21"/>
          <w:shd w:val="clear" w:color="auto" w:fill="FFFFFF"/>
        </w:rPr>
        <w:t>Based on Mead’s perspective, individuals who powerfully impact the lives of children, such as parents or siblings are referred to as: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553"/>
      </w:tblGrid>
      <w:tr w:rsidR="000535C0" w:rsidRPr="000535C0" w14:paraId="5302C8B4" w14:textId="77777777" w:rsidTr="000535C0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972698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553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09B07EF2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0535C0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reference groups</w:t>
            </w:r>
          </w:p>
        </w:tc>
      </w:tr>
    </w:tbl>
    <w:p w14:paraId="2CDA8379" w14:textId="77777777" w:rsidR="000535C0" w:rsidRPr="000535C0" w:rsidRDefault="000535C0" w:rsidP="000535C0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335"/>
      </w:tblGrid>
      <w:tr w:rsidR="000535C0" w:rsidRPr="000535C0" w14:paraId="2723320F" w14:textId="77777777" w:rsidTr="000535C0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289E1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335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54A05D2C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0535C0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familial groups</w:t>
            </w:r>
          </w:p>
        </w:tc>
      </w:tr>
    </w:tbl>
    <w:p w14:paraId="0C443175" w14:textId="77777777" w:rsidR="000535C0" w:rsidRPr="000535C0" w:rsidRDefault="000535C0" w:rsidP="000535C0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688"/>
      </w:tblGrid>
      <w:tr w:rsidR="000535C0" w:rsidRPr="000535C0" w14:paraId="451FCBC9" w14:textId="77777777" w:rsidTr="000535C0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2A1E56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688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7DDA91FE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0535C0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generalized others</w:t>
            </w:r>
          </w:p>
        </w:tc>
      </w:tr>
    </w:tbl>
    <w:p w14:paraId="6FD9CA70" w14:textId="77777777" w:rsidR="000535C0" w:rsidRPr="000535C0" w:rsidRDefault="000535C0" w:rsidP="000535C0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575"/>
      </w:tblGrid>
      <w:tr w:rsidR="000535C0" w:rsidRPr="000535C0" w14:paraId="295924ED" w14:textId="77777777" w:rsidTr="000535C0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382486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575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31DDE9A5" w14:textId="77777777" w:rsidR="000535C0" w:rsidRPr="000535C0" w:rsidRDefault="000535C0" w:rsidP="000535C0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0535C0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significant others</w:t>
            </w:r>
          </w:p>
        </w:tc>
      </w:tr>
    </w:tbl>
    <w:p w14:paraId="5BEA6499" w14:textId="77777777" w:rsidR="000535C0" w:rsidRDefault="000535C0"/>
    <w:p w14:paraId="4A222CE1" w14:textId="77777777" w:rsidR="00724672" w:rsidRPr="00724672" w:rsidRDefault="00724672" w:rsidP="00724672">
      <w:pPr>
        <w:rPr>
          <w:rFonts w:ascii="Helvetica" w:hAnsi="Helvetica" w:cs="Times New Roman"/>
          <w:color w:val="2D3B45"/>
          <w:sz w:val="21"/>
          <w:szCs w:val="21"/>
        </w:rPr>
      </w:pPr>
      <w:r w:rsidRPr="00724672">
        <w:rPr>
          <w:rFonts w:ascii="Helvetica" w:hAnsi="Helvetica" w:cs="Times New Roman"/>
          <w:color w:val="2D3B45"/>
          <w:sz w:val="21"/>
          <w:szCs w:val="21"/>
          <w:shd w:val="clear" w:color="auto" w:fill="FFFFFF"/>
        </w:rPr>
        <w:t>In Freud’s theory of personality, the inborn drive for self-gratification is the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84"/>
      </w:tblGrid>
      <w:tr w:rsidR="00724672" w:rsidRPr="00724672" w14:paraId="18BD23F5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2091C7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68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28853132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id</w:t>
            </w:r>
          </w:p>
        </w:tc>
      </w:tr>
    </w:tbl>
    <w:p w14:paraId="2B192AD9" w14:textId="77777777" w:rsidR="00724672" w:rsidRPr="00724672" w:rsidRDefault="00724672" w:rsidP="00724672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611"/>
      </w:tblGrid>
      <w:tr w:rsidR="00724672" w:rsidRPr="00724672" w14:paraId="4877247F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D8D30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504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746E59C7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libido</w:t>
            </w:r>
          </w:p>
        </w:tc>
      </w:tr>
    </w:tbl>
    <w:p w14:paraId="1DC00A0F" w14:textId="77777777" w:rsidR="00724672" w:rsidRPr="00724672" w:rsidRDefault="00724672" w:rsidP="00724672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996"/>
      </w:tblGrid>
      <w:tr w:rsidR="00724672" w:rsidRPr="00724672" w14:paraId="4C0A4FE6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4EA6D5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846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43631ADC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superego</w:t>
            </w:r>
          </w:p>
        </w:tc>
      </w:tr>
    </w:tbl>
    <w:p w14:paraId="42A80C90" w14:textId="77777777" w:rsidR="00724672" w:rsidRPr="00724672" w:rsidRDefault="00724672" w:rsidP="00724672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471"/>
      </w:tblGrid>
      <w:tr w:rsidR="00724672" w:rsidRPr="00724672" w14:paraId="29A15FAD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F6BA44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338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6B54A741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ego</w:t>
            </w:r>
          </w:p>
        </w:tc>
      </w:tr>
    </w:tbl>
    <w:p w14:paraId="2EE03B74" w14:textId="77777777" w:rsidR="000535C0" w:rsidRDefault="000535C0"/>
    <w:p w14:paraId="6B558F2E" w14:textId="77777777" w:rsidR="00724672" w:rsidRPr="00724672" w:rsidRDefault="00724672" w:rsidP="00724672">
      <w:pPr>
        <w:rPr>
          <w:rFonts w:ascii="Helvetica" w:hAnsi="Helvetica" w:cs="Times New Roman"/>
          <w:color w:val="2D3B45"/>
          <w:sz w:val="21"/>
          <w:szCs w:val="21"/>
        </w:rPr>
      </w:pPr>
      <w:r w:rsidRPr="00724672">
        <w:rPr>
          <w:rFonts w:ascii="Helvetica" w:hAnsi="Helvetica" w:cs="Times New Roman"/>
          <w:color w:val="2D3B45"/>
          <w:sz w:val="21"/>
          <w:szCs w:val="21"/>
          <w:shd w:val="clear" w:color="auto" w:fill="FFFFFF"/>
        </w:rPr>
        <w:t>In Freud’s theory of personality, the culture within us is represented by the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471"/>
      </w:tblGrid>
      <w:tr w:rsidR="00724672" w:rsidRPr="00724672" w14:paraId="45B94F26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62C0D6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338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038CA597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ego</w:t>
            </w:r>
          </w:p>
        </w:tc>
      </w:tr>
    </w:tbl>
    <w:p w14:paraId="711E2E9B" w14:textId="77777777" w:rsidR="00724672" w:rsidRPr="00724672" w:rsidRDefault="00724672" w:rsidP="00724672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996"/>
      </w:tblGrid>
      <w:tr w:rsidR="00724672" w:rsidRPr="00724672" w14:paraId="48E9516E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EEED4A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846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421208D3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superego</w:t>
            </w:r>
          </w:p>
        </w:tc>
      </w:tr>
    </w:tbl>
    <w:p w14:paraId="39E5CD71" w14:textId="77777777" w:rsidR="00724672" w:rsidRPr="00724672" w:rsidRDefault="00724672" w:rsidP="00724672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611"/>
      </w:tblGrid>
      <w:tr w:rsidR="00724672" w:rsidRPr="00724672" w14:paraId="7725AE65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0731C8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504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6F0D954D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libido</w:t>
            </w:r>
          </w:p>
        </w:tc>
      </w:tr>
    </w:tbl>
    <w:p w14:paraId="7BA0499B" w14:textId="77777777" w:rsidR="00724672" w:rsidRPr="00724672" w:rsidRDefault="00724672" w:rsidP="00724672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84"/>
      </w:tblGrid>
      <w:tr w:rsidR="00724672" w:rsidRPr="00724672" w14:paraId="53FA4078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34B552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68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341CE7ED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id</w:t>
            </w:r>
          </w:p>
        </w:tc>
      </w:tr>
    </w:tbl>
    <w:p w14:paraId="42881F79" w14:textId="77777777" w:rsidR="00724672" w:rsidRDefault="00724672"/>
    <w:p w14:paraId="7B2C43AA" w14:textId="77777777" w:rsidR="00724672" w:rsidRPr="00724672" w:rsidRDefault="00724672" w:rsidP="00724672">
      <w:pPr>
        <w:rPr>
          <w:rFonts w:ascii="Helvetica" w:hAnsi="Helvetica" w:cs="Times New Roman"/>
          <w:color w:val="2D3B45"/>
          <w:sz w:val="21"/>
          <w:szCs w:val="21"/>
        </w:rPr>
      </w:pPr>
      <w:r w:rsidRPr="00724672">
        <w:rPr>
          <w:rFonts w:ascii="Helvetica" w:hAnsi="Helvetica" w:cs="Times New Roman"/>
          <w:color w:val="2D3B45"/>
          <w:sz w:val="21"/>
          <w:szCs w:val="21"/>
          <w:shd w:val="clear" w:color="auto" w:fill="FFFFFF"/>
        </w:rPr>
        <w:t>In Freud’s theory of personality, the mediator between the opposing forces of culture and desire is the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611"/>
      </w:tblGrid>
      <w:tr w:rsidR="00724672" w:rsidRPr="00724672" w14:paraId="77A112B5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2CC15F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504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0C035A04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libido</w:t>
            </w:r>
          </w:p>
        </w:tc>
      </w:tr>
    </w:tbl>
    <w:p w14:paraId="79579FFD" w14:textId="77777777" w:rsidR="00724672" w:rsidRPr="00724672" w:rsidRDefault="00724672" w:rsidP="00724672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471"/>
      </w:tblGrid>
      <w:tr w:rsidR="00724672" w:rsidRPr="00724672" w14:paraId="6883FE11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A19F07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338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205E9B99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ego</w:t>
            </w:r>
          </w:p>
        </w:tc>
      </w:tr>
    </w:tbl>
    <w:p w14:paraId="2AB6C8F0" w14:textId="77777777" w:rsidR="00724672" w:rsidRPr="00724672" w:rsidRDefault="00724672" w:rsidP="00724672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996"/>
      </w:tblGrid>
      <w:tr w:rsidR="00724672" w:rsidRPr="00724672" w14:paraId="527EA5F2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477535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846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6D6839CF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superego</w:t>
            </w:r>
          </w:p>
        </w:tc>
      </w:tr>
    </w:tbl>
    <w:p w14:paraId="5FB1168B" w14:textId="77777777" w:rsidR="00724672" w:rsidRPr="00724672" w:rsidRDefault="00724672" w:rsidP="00724672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84"/>
      </w:tblGrid>
      <w:tr w:rsidR="00724672" w:rsidRPr="00724672" w14:paraId="143CE276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BAC656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68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4357A40A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id</w:t>
            </w:r>
          </w:p>
        </w:tc>
      </w:tr>
    </w:tbl>
    <w:p w14:paraId="7EC87FA3" w14:textId="77777777" w:rsidR="00724672" w:rsidRDefault="00724672"/>
    <w:p w14:paraId="6CD587F3" w14:textId="77777777" w:rsidR="00724672" w:rsidRPr="00724672" w:rsidRDefault="00724672" w:rsidP="00724672">
      <w:pPr>
        <w:rPr>
          <w:rFonts w:ascii="Helvetica" w:hAnsi="Helvetica" w:cs="Times New Roman"/>
          <w:color w:val="2D3B45"/>
          <w:sz w:val="21"/>
          <w:szCs w:val="21"/>
        </w:rPr>
      </w:pPr>
      <w:r w:rsidRPr="00724672">
        <w:rPr>
          <w:rFonts w:ascii="Helvetica" w:hAnsi="Helvetica" w:cs="Times New Roman"/>
          <w:color w:val="2D3B45"/>
          <w:sz w:val="21"/>
          <w:szCs w:val="21"/>
          <w:shd w:val="clear" w:color="auto" w:fill="FFFFFF"/>
        </w:rPr>
        <w:t>The tendency for power in bureaucratic organizations to become concentrated in the hands of a few individuals is called: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916"/>
      </w:tblGrid>
      <w:tr w:rsidR="00724672" w:rsidRPr="00724672" w14:paraId="433DF26E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CD594E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916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1EE7F20F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the dictator principle</w:t>
            </w:r>
          </w:p>
        </w:tc>
      </w:tr>
    </w:tbl>
    <w:p w14:paraId="3A8A3CA7" w14:textId="77777777" w:rsidR="00724672" w:rsidRPr="00724672" w:rsidRDefault="00724672" w:rsidP="00724672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973"/>
      </w:tblGrid>
      <w:tr w:rsidR="00724672" w:rsidRPr="00724672" w14:paraId="242A7A17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45B293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2973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60E09E6C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emergent autocrat phenomenon</w:t>
            </w:r>
          </w:p>
        </w:tc>
      </w:tr>
    </w:tbl>
    <w:p w14:paraId="0C9A8A91" w14:textId="77777777" w:rsidR="00724672" w:rsidRPr="00724672" w:rsidRDefault="00724672" w:rsidP="00724672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207"/>
      </w:tblGrid>
      <w:tr w:rsidR="00724672" w:rsidRPr="00724672" w14:paraId="3BE54D74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C297B9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2207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07434CC8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the iron law of oligarchy</w:t>
            </w:r>
          </w:p>
        </w:tc>
      </w:tr>
    </w:tbl>
    <w:p w14:paraId="66D928D7" w14:textId="77777777" w:rsidR="00724672" w:rsidRPr="00724672" w:rsidRDefault="00724672" w:rsidP="00724672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631"/>
      </w:tblGrid>
      <w:tr w:rsidR="00724672" w:rsidRPr="00724672" w14:paraId="62659BA7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00A7CF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631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183272AA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authoritarian drift</w:t>
            </w:r>
          </w:p>
        </w:tc>
      </w:tr>
    </w:tbl>
    <w:p w14:paraId="6F1142D6" w14:textId="77777777" w:rsidR="00724672" w:rsidRDefault="00724672"/>
    <w:p w14:paraId="043DFE89" w14:textId="77777777" w:rsidR="00724672" w:rsidRPr="00724672" w:rsidRDefault="00724672" w:rsidP="00724672">
      <w:pPr>
        <w:rPr>
          <w:rFonts w:ascii="Helvetica" w:hAnsi="Helvetica" w:cs="Times New Roman"/>
          <w:color w:val="2D3B45"/>
          <w:sz w:val="21"/>
          <w:szCs w:val="21"/>
        </w:rPr>
      </w:pPr>
      <w:r w:rsidRPr="00724672">
        <w:rPr>
          <w:rFonts w:ascii="Helvetica" w:hAnsi="Helvetica" w:cs="Times New Roman"/>
          <w:color w:val="2D3B45"/>
          <w:sz w:val="21"/>
          <w:szCs w:val="21"/>
          <w:shd w:val="clear" w:color="auto" w:fill="FFFFFF"/>
        </w:rPr>
        <w:t>Which society is least characterized by organic solidarity?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148"/>
      </w:tblGrid>
      <w:tr w:rsidR="00724672" w:rsidRPr="00724672" w14:paraId="46D27308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5A8BBC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028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01AF8D75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agricultural</w:t>
            </w:r>
          </w:p>
        </w:tc>
      </w:tr>
    </w:tbl>
    <w:p w14:paraId="1293D639" w14:textId="77777777" w:rsidR="00724672" w:rsidRPr="00724672" w:rsidRDefault="00724672" w:rsidP="00724672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961"/>
      </w:tblGrid>
      <w:tr w:rsidR="00724672" w:rsidRPr="00724672" w14:paraId="5631E974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8E0ACB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849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0040EF88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industrial</w:t>
            </w:r>
          </w:p>
        </w:tc>
      </w:tr>
    </w:tbl>
    <w:p w14:paraId="53D5F80F" w14:textId="77777777" w:rsidR="00724672" w:rsidRPr="00724672" w:rsidRDefault="00724672" w:rsidP="00724672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313"/>
      </w:tblGrid>
      <w:tr w:rsidR="00724672" w:rsidRPr="00724672" w14:paraId="709FA1F6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9A3569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2313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00FFCE72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horticultural and pastoral</w:t>
            </w:r>
          </w:p>
        </w:tc>
      </w:tr>
    </w:tbl>
    <w:p w14:paraId="37153D33" w14:textId="77777777" w:rsidR="00724672" w:rsidRPr="00724672" w:rsidRDefault="00724672" w:rsidP="00724672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022"/>
      </w:tblGrid>
      <w:tr w:rsidR="00724672" w:rsidRPr="00724672" w14:paraId="4E775E05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D9A305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2022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6C4FDA52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hunting and gathering</w:t>
            </w:r>
          </w:p>
        </w:tc>
      </w:tr>
    </w:tbl>
    <w:p w14:paraId="545EC4C0" w14:textId="77777777" w:rsidR="00724672" w:rsidRDefault="00724672"/>
    <w:p w14:paraId="52AED8E8" w14:textId="77777777" w:rsidR="00724672" w:rsidRPr="00724672" w:rsidRDefault="00724672" w:rsidP="00724672">
      <w:pPr>
        <w:rPr>
          <w:rFonts w:ascii="Helvetica" w:hAnsi="Helvetica" w:cs="Times New Roman"/>
          <w:color w:val="2D3B45"/>
          <w:sz w:val="21"/>
          <w:szCs w:val="21"/>
        </w:rPr>
      </w:pPr>
      <w:r w:rsidRPr="00724672">
        <w:rPr>
          <w:rFonts w:ascii="Helvetica" w:hAnsi="Helvetica" w:cs="Times New Roman"/>
          <w:color w:val="2D3B45"/>
          <w:sz w:val="21"/>
          <w:szCs w:val="21"/>
          <w:shd w:val="clear" w:color="auto" w:fill="FFFFFF"/>
        </w:rPr>
        <w:t>Which society is most characterized by mechanical solidarity?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313"/>
      </w:tblGrid>
      <w:tr w:rsidR="00724672" w:rsidRPr="00724672" w14:paraId="6C8493F2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43059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2313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397F87AC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horticultural and pastoral</w:t>
            </w:r>
          </w:p>
        </w:tc>
      </w:tr>
    </w:tbl>
    <w:p w14:paraId="352C892D" w14:textId="77777777" w:rsidR="00724672" w:rsidRPr="00724672" w:rsidRDefault="00724672" w:rsidP="00724672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022"/>
      </w:tblGrid>
      <w:tr w:rsidR="00724672" w:rsidRPr="00724672" w14:paraId="3DF8EB1D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974A4F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2022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2F0A6CB3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hunting and gathering</w:t>
            </w:r>
          </w:p>
        </w:tc>
      </w:tr>
    </w:tbl>
    <w:p w14:paraId="11609A72" w14:textId="77777777" w:rsidR="00724672" w:rsidRPr="00724672" w:rsidRDefault="00724672" w:rsidP="00724672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961"/>
      </w:tblGrid>
      <w:tr w:rsidR="00724672" w:rsidRPr="00724672" w14:paraId="7FD4FB02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11B1E6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849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3BE29E05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industrial</w:t>
            </w:r>
          </w:p>
        </w:tc>
      </w:tr>
    </w:tbl>
    <w:p w14:paraId="28AE69B9" w14:textId="77777777" w:rsidR="00724672" w:rsidRPr="00724672" w:rsidRDefault="00724672" w:rsidP="00724672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148"/>
      </w:tblGrid>
      <w:tr w:rsidR="00724672" w:rsidRPr="00724672" w14:paraId="1E2175FB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1AAA8F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028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080E0D50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agricultural</w:t>
            </w:r>
          </w:p>
        </w:tc>
      </w:tr>
    </w:tbl>
    <w:p w14:paraId="04B7CF57" w14:textId="77777777" w:rsidR="00724672" w:rsidRDefault="00724672"/>
    <w:p w14:paraId="1A99F614" w14:textId="77777777" w:rsidR="00724672" w:rsidRPr="00724672" w:rsidRDefault="00724672" w:rsidP="00724672">
      <w:pPr>
        <w:rPr>
          <w:rFonts w:ascii="Helvetica" w:hAnsi="Helvetica" w:cs="Times New Roman"/>
          <w:color w:val="2D3B45"/>
          <w:sz w:val="21"/>
          <w:szCs w:val="21"/>
        </w:rPr>
      </w:pPr>
      <w:r w:rsidRPr="00724672">
        <w:rPr>
          <w:rFonts w:ascii="Helvetica" w:hAnsi="Helvetica" w:cs="Times New Roman"/>
          <w:color w:val="2D3B45"/>
          <w:sz w:val="21"/>
          <w:szCs w:val="21"/>
          <w:shd w:val="clear" w:color="auto" w:fill="FFFFFF"/>
        </w:rPr>
        <w:t>A social structure made up of a hierarchy of statuses and roles that is prescribed by explicit rules and procedures and based on a division of function and authority.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290"/>
      </w:tblGrid>
      <w:tr w:rsidR="00724672" w:rsidRPr="00724672" w14:paraId="03E7643C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821CF5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290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5D9DA59D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primary group</w:t>
            </w:r>
          </w:p>
        </w:tc>
      </w:tr>
    </w:tbl>
    <w:p w14:paraId="5EFD105C" w14:textId="77777777" w:rsidR="00724672" w:rsidRPr="00724672" w:rsidRDefault="00724672" w:rsidP="00724672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461"/>
      </w:tblGrid>
      <w:tr w:rsidR="00724672" w:rsidRPr="00724672" w14:paraId="660D63FA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698CF6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461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455196A7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reference group</w:t>
            </w:r>
          </w:p>
        </w:tc>
      </w:tr>
    </w:tbl>
    <w:p w14:paraId="2AC14976" w14:textId="77777777" w:rsidR="00724672" w:rsidRPr="00724672" w:rsidRDefault="00724672" w:rsidP="00724672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952"/>
      </w:tblGrid>
      <w:tr w:rsidR="00724672" w:rsidRPr="00724672" w14:paraId="77622EC4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2BECF6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952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342E82F1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informal organization</w:t>
            </w:r>
          </w:p>
        </w:tc>
      </w:tr>
    </w:tbl>
    <w:p w14:paraId="0CA8FF88" w14:textId="77777777" w:rsidR="00724672" w:rsidRPr="00724672" w:rsidRDefault="00724672" w:rsidP="00724672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276"/>
      </w:tblGrid>
      <w:tr w:rsidR="00724672" w:rsidRPr="00724672" w14:paraId="5E26D550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5FAE4A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127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53AE3B54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bureaucracy</w:t>
            </w:r>
          </w:p>
        </w:tc>
      </w:tr>
    </w:tbl>
    <w:p w14:paraId="12D24910" w14:textId="77777777" w:rsidR="00724672" w:rsidRDefault="00724672"/>
    <w:p w14:paraId="2849ACFA" w14:textId="77777777" w:rsidR="00724672" w:rsidRPr="00724672" w:rsidRDefault="00724672" w:rsidP="00724672">
      <w:pPr>
        <w:rPr>
          <w:rFonts w:ascii="Helvetica" w:hAnsi="Helvetica" w:cs="Times New Roman"/>
          <w:color w:val="2D3B45"/>
          <w:sz w:val="21"/>
          <w:szCs w:val="21"/>
        </w:rPr>
      </w:pPr>
      <w:r w:rsidRPr="00724672">
        <w:rPr>
          <w:rFonts w:ascii="Helvetica" w:hAnsi="Helvetica" w:cs="Times New Roman"/>
          <w:color w:val="2D3B45"/>
          <w:sz w:val="21"/>
          <w:szCs w:val="21"/>
          <w:shd w:val="clear" w:color="auto" w:fill="FFFFFF"/>
        </w:rPr>
        <w:t>______ are statuses so powerful that they often reorient our identities.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721"/>
      </w:tblGrid>
      <w:tr w:rsidR="00724672" w:rsidRPr="00724672" w14:paraId="18B28ACA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7DB535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721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4A9D898C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conflicted statuses</w:t>
            </w:r>
          </w:p>
        </w:tc>
      </w:tr>
    </w:tbl>
    <w:p w14:paraId="14833370" w14:textId="77777777" w:rsidR="00724672" w:rsidRPr="00724672" w:rsidRDefault="00724672" w:rsidP="00724672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436"/>
      </w:tblGrid>
      <w:tr w:rsidR="00724672" w:rsidRPr="00724672" w14:paraId="56D36467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59112E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436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5BF4BBBF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master statuses</w:t>
            </w:r>
          </w:p>
        </w:tc>
      </w:tr>
    </w:tbl>
    <w:p w14:paraId="06BFB157" w14:textId="77777777" w:rsidR="00724672" w:rsidRPr="00724672" w:rsidRDefault="00724672" w:rsidP="00724672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578"/>
      </w:tblGrid>
      <w:tr w:rsidR="00724672" w:rsidRPr="00724672" w14:paraId="5410D43B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031BFE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578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29559A65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ascribed statuses</w:t>
            </w:r>
          </w:p>
        </w:tc>
      </w:tr>
    </w:tbl>
    <w:p w14:paraId="24AACD7A" w14:textId="77777777" w:rsidR="00724672" w:rsidRPr="00724672" w:rsidRDefault="00724672" w:rsidP="00724672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623"/>
      </w:tblGrid>
      <w:tr w:rsidR="00724672" w:rsidRPr="00724672" w14:paraId="451CA776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998654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623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67C32984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achieved statuses</w:t>
            </w:r>
          </w:p>
        </w:tc>
      </w:tr>
    </w:tbl>
    <w:p w14:paraId="77513307" w14:textId="77777777" w:rsidR="00724672" w:rsidRDefault="00724672"/>
    <w:p w14:paraId="011F9998" w14:textId="77777777" w:rsidR="00724672" w:rsidRPr="00724672" w:rsidRDefault="00724672" w:rsidP="00724672">
      <w:pPr>
        <w:rPr>
          <w:rFonts w:ascii="Helvetica" w:hAnsi="Helvetica" w:cs="Times New Roman"/>
          <w:color w:val="2D3B45"/>
          <w:sz w:val="21"/>
          <w:szCs w:val="21"/>
        </w:rPr>
      </w:pPr>
      <w:r w:rsidRPr="00724672">
        <w:rPr>
          <w:rFonts w:ascii="Helvetica" w:hAnsi="Helvetica" w:cs="Times New Roman"/>
          <w:color w:val="2D3B45"/>
          <w:sz w:val="21"/>
          <w:szCs w:val="21"/>
          <w:shd w:val="clear" w:color="auto" w:fill="FFFFFF"/>
        </w:rPr>
        <w:t>_______ are statuses that are given to us based largely on our purposive actions.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721"/>
      </w:tblGrid>
      <w:tr w:rsidR="00724672" w:rsidRPr="00724672" w14:paraId="312C3B8A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540E0C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721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17ABB42F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conflicted statuses</w:t>
            </w:r>
          </w:p>
        </w:tc>
      </w:tr>
    </w:tbl>
    <w:p w14:paraId="08F4F1C5" w14:textId="77777777" w:rsidR="00724672" w:rsidRPr="00724672" w:rsidRDefault="00724672" w:rsidP="00724672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578"/>
      </w:tblGrid>
      <w:tr w:rsidR="00724672" w:rsidRPr="00724672" w14:paraId="79EBD055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EBB91E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578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69298BF9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ascribed statuses</w:t>
            </w:r>
          </w:p>
        </w:tc>
      </w:tr>
    </w:tbl>
    <w:p w14:paraId="66A436E7" w14:textId="77777777" w:rsidR="00724672" w:rsidRPr="00724672" w:rsidRDefault="00724672" w:rsidP="00724672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436"/>
      </w:tblGrid>
      <w:tr w:rsidR="00724672" w:rsidRPr="00724672" w14:paraId="55F3D2E2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DB16A8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436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24010399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master statuses</w:t>
            </w:r>
          </w:p>
        </w:tc>
      </w:tr>
    </w:tbl>
    <w:p w14:paraId="05EDFAD4" w14:textId="77777777" w:rsidR="00724672" w:rsidRPr="00724672" w:rsidRDefault="00724672" w:rsidP="00724672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623"/>
      </w:tblGrid>
      <w:tr w:rsidR="00724672" w:rsidRPr="00724672" w14:paraId="11A8CA0C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BC3883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623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70D0B47B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achieved statuses</w:t>
            </w:r>
          </w:p>
        </w:tc>
      </w:tr>
    </w:tbl>
    <w:p w14:paraId="135BEF7A" w14:textId="77777777" w:rsidR="00724672" w:rsidRDefault="00724672"/>
    <w:p w14:paraId="48FEC8E0" w14:textId="77777777" w:rsidR="00724672" w:rsidRPr="00724672" w:rsidRDefault="00724672" w:rsidP="00724672">
      <w:pPr>
        <w:rPr>
          <w:rFonts w:ascii="Helvetica" w:hAnsi="Helvetica" w:cs="Times New Roman"/>
          <w:color w:val="2D3B45"/>
          <w:sz w:val="21"/>
          <w:szCs w:val="21"/>
        </w:rPr>
      </w:pPr>
      <w:r w:rsidRPr="00724672">
        <w:rPr>
          <w:rFonts w:ascii="Helvetica" w:hAnsi="Helvetica" w:cs="Times New Roman"/>
          <w:color w:val="2D3B45"/>
          <w:sz w:val="21"/>
          <w:szCs w:val="21"/>
          <w:shd w:val="clear" w:color="auto" w:fill="FFFFFF"/>
        </w:rPr>
        <w:t>_______ are statuses that we inherit or receive involuntarily: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721"/>
      </w:tblGrid>
      <w:tr w:rsidR="00724672" w:rsidRPr="00724672" w14:paraId="524DE5B7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6D23FF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721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030AD9B0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conflicted statuses</w:t>
            </w:r>
          </w:p>
        </w:tc>
      </w:tr>
    </w:tbl>
    <w:p w14:paraId="117280D7" w14:textId="77777777" w:rsidR="00724672" w:rsidRPr="00724672" w:rsidRDefault="00724672" w:rsidP="00724672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436"/>
      </w:tblGrid>
      <w:tr w:rsidR="00724672" w:rsidRPr="00724672" w14:paraId="2C846677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C57D09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436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635AC6AA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master statuses</w:t>
            </w:r>
          </w:p>
        </w:tc>
      </w:tr>
    </w:tbl>
    <w:p w14:paraId="6E5B9C9F" w14:textId="77777777" w:rsidR="00724672" w:rsidRPr="00724672" w:rsidRDefault="00724672" w:rsidP="00724672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578"/>
      </w:tblGrid>
      <w:tr w:rsidR="00724672" w:rsidRPr="00724672" w14:paraId="43733506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948535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578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1BC72F6D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ascribed statuses</w:t>
            </w:r>
          </w:p>
        </w:tc>
      </w:tr>
    </w:tbl>
    <w:p w14:paraId="35C60B82" w14:textId="77777777" w:rsidR="00724672" w:rsidRPr="00724672" w:rsidRDefault="00724672" w:rsidP="00724672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623"/>
      </w:tblGrid>
      <w:tr w:rsidR="00724672" w:rsidRPr="00724672" w14:paraId="74B20515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B45C63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623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6748F37E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achieved statuses</w:t>
            </w:r>
          </w:p>
        </w:tc>
      </w:tr>
    </w:tbl>
    <w:p w14:paraId="6C79EE70" w14:textId="77777777" w:rsidR="00724672" w:rsidRDefault="00724672"/>
    <w:p w14:paraId="1CBD299D" w14:textId="77777777" w:rsidR="00724672" w:rsidRPr="00724672" w:rsidRDefault="00724672" w:rsidP="00724672">
      <w:pPr>
        <w:rPr>
          <w:rFonts w:ascii="Helvetica" w:hAnsi="Helvetica" w:cs="Times New Roman"/>
          <w:color w:val="2D3B45"/>
          <w:sz w:val="21"/>
          <w:szCs w:val="21"/>
        </w:rPr>
      </w:pPr>
      <w:r w:rsidRPr="00724672">
        <w:rPr>
          <w:rFonts w:ascii="Helvetica" w:hAnsi="Helvetica" w:cs="Times New Roman"/>
          <w:color w:val="2D3B45"/>
          <w:sz w:val="21"/>
          <w:szCs w:val="21"/>
          <w:shd w:val="clear" w:color="auto" w:fill="FFFFFF"/>
        </w:rPr>
        <w:t>When a person enters a total institution, he or she is often greeted with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8627"/>
      </w:tblGrid>
      <w:tr w:rsidR="00724672" w:rsidRPr="00724672" w14:paraId="0A8B065D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F2274E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8627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27DAA8D0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 xml:space="preserve">they are </w:t>
            </w:r>
            <w:proofErr w:type="spellStart"/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desocialized</w:t>
            </w:r>
            <w:proofErr w:type="spellEnd"/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 xml:space="preserve"> to away the individual’s current identity and stamp a new one in its place</w:t>
            </w:r>
          </w:p>
        </w:tc>
      </w:tr>
    </w:tbl>
    <w:p w14:paraId="127FC640" w14:textId="77777777" w:rsidR="00724672" w:rsidRPr="00724672" w:rsidRDefault="00724672" w:rsidP="00724672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6176"/>
      </w:tblGrid>
      <w:tr w:rsidR="00724672" w:rsidRPr="00724672" w14:paraId="478F9C1A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E53C06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6176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573C838D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a health examination to determine if the person needs medical care</w:t>
            </w:r>
          </w:p>
        </w:tc>
      </w:tr>
    </w:tbl>
    <w:p w14:paraId="6B647027" w14:textId="77777777" w:rsidR="00724672" w:rsidRPr="00724672" w:rsidRDefault="00724672" w:rsidP="00724672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5451"/>
      </w:tblGrid>
      <w:tr w:rsidR="00724672" w:rsidRPr="00724672" w14:paraId="12829914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2F78CA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5451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43399129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an orientation session to explain the goals of the institution</w:t>
            </w:r>
          </w:p>
        </w:tc>
      </w:tr>
    </w:tbl>
    <w:p w14:paraId="37375D2C" w14:textId="77777777" w:rsidR="00724672" w:rsidRPr="00724672" w:rsidRDefault="00724672" w:rsidP="00724672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5132"/>
      </w:tblGrid>
      <w:tr w:rsidR="00724672" w:rsidRPr="00724672" w14:paraId="5329AC4D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FE30B5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5132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6F9F73C8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a personal identity kit to be used while in the institution</w:t>
            </w:r>
          </w:p>
        </w:tc>
      </w:tr>
    </w:tbl>
    <w:p w14:paraId="00C3EE80" w14:textId="77777777" w:rsidR="00724672" w:rsidRDefault="00724672"/>
    <w:p w14:paraId="77A166E2" w14:textId="77777777" w:rsidR="00724672" w:rsidRPr="00724672" w:rsidRDefault="00724672" w:rsidP="00724672">
      <w:pPr>
        <w:rPr>
          <w:rFonts w:ascii="Helvetica" w:hAnsi="Helvetica" w:cs="Times New Roman"/>
          <w:color w:val="2D3B45"/>
          <w:sz w:val="21"/>
          <w:szCs w:val="21"/>
        </w:rPr>
      </w:pPr>
      <w:proofErr w:type="gramStart"/>
      <w:r w:rsidRPr="00724672">
        <w:rPr>
          <w:rFonts w:ascii="Helvetica" w:hAnsi="Helvetica" w:cs="Times New Roman"/>
          <w:color w:val="2D3B45"/>
          <w:sz w:val="21"/>
          <w:szCs w:val="21"/>
          <w:shd w:val="clear" w:color="auto" w:fill="FFFFFF"/>
        </w:rPr>
        <w:t>According to</w:t>
      </w:r>
      <w:proofErr w:type="gramEnd"/>
      <w:r w:rsidRPr="00724672">
        <w:rPr>
          <w:rFonts w:ascii="Helvetica" w:hAnsi="Helvetica" w:cs="Times New Roman"/>
          <w:color w:val="2D3B45"/>
          <w:sz w:val="21"/>
          <w:szCs w:val="21"/>
          <w:shd w:val="clear" w:color="auto" w:fill="FFFFFF"/>
        </w:rPr>
        <w:t xml:space="preserve"> the lecture, the ability to put one’s self in other peoples’ shoes and see things from their perspective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3347"/>
      </w:tblGrid>
      <w:tr w:rsidR="00724672" w:rsidRPr="00724672" w14:paraId="062D27CB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F4E9C3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3347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1FB88E05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is an innate characteristic of humans</w:t>
            </w:r>
          </w:p>
        </w:tc>
      </w:tr>
    </w:tbl>
    <w:p w14:paraId="0D5C3F49" w14:textId="77777777" w:rsidR="00724672" w:rsidRPr="00724672" w:rsidRDefault="00724672" w:rsidP="00724672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3824"/>
      </w:tblGrid>
      <w:tr w:rsidR="00724672" w:rsidRPr="00724672" w14:paraId="2A6C791C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F49143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3824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0F758498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develops after the acquisition of language</w:t>
            </w:r>
          </w:p>
        </w:tc>
      </w:tr>
    </w:tbl>
    <w:p w14:paraId="1E6F025D" w14:textId="77777777" w:rsidR="00724672" w:rsidRPr="00724672" w:rsidRDefault="00724672" w:rsidP="00724672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4107"/>
      </w:tblGrid>
      <w:tr w:rsidR="00724672" w:rsidRPr="00724672" w14:paraId="5BF93C4F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BA5F70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4107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3FEC0143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is fully developed by the time a child can talk</w:t>
            </w:r>
          </w:p>
        </w:tc>
      </w:tr>
    </w:tbl>
    <w:p w14:paraId="038B7BCB" w14:textId="77777777" w:rsidR="00724672" w:rsidRPr="00724672" w:rsidRDefault="00724672" w:rsidP="00724672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5753"/>
      </w:tblGrid>
      <w:tr w:rsidR="00724672" w:rsidRPr="00724672" w14:paraId="5DF55844" w14:textId="77777777" w:rsidTr="00724672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18CD1A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5753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67811451" w14:textId="77777777" w:rsidR="00724672" w:rsidRPr="00724672" w:rsidRDefault="00724672" w:rsidP="00724672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724672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develops earlier in people living in tribal and primitive societies</w:t>
            </w:r>
          </w:p>
        </w:tc>
      </w:tr>
    </w:tbl>
    <w:p w14:paraId="284817AC" w14:textId="77777777" w:rsidR="00724672" w:rsidRDefault="00724672"/>
    <w:p w14:paraId="70C0FBB2" w14:textId="77777777" w:rsidR="001703B3" w:rsidRPr="001703B3" w:rsidRDefault="001703B3" w:rsidP="001703B3">
      <w:pPr>
        <w:rPr>
          <w:rFonts w:ascii="Helvetica" w:hAnsi="Helvetica" w:cs="Times New Roman"/>
          <w:color w:val="2D3B45"/>
          <w:sz w:val="21"/>
          <w:szCs w:val="21"/>
        </w:rPr>
      </w:pPr>
      <w:r w:rsidRPr="001703B3">
        <w:rPr>
          <w:rFonts w:ascii="Helvetica" w:hAnsi="Helvetica" w:cs="Times New Roman"/>
          <w:color w:val="2D3B45"/>
          <w:sz w:val="21"/>
          <w:szCs w:val="21"/>
          <w:shd w:val="clear" w:color="auto" w:fill="FFFFFF"/>
        </w:rPr>
        <w:t>Based on his observations and theorizing, Mead concluded that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372"/>
      </w:tblGrid>
      <w:tr w:rsidR="001703B3" w:rsidRPr="001703B3" w14:paraId="68346D1B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84D02E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2372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20333993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the “I” is the self as object</w:t>
            </w:r>
          </w:p>
        </w:tc>
      </w:tr>
    </w:tbl>
    <w:p w14:paraId="3E4A8132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5558"/>
      </w:tblGrid>
      <w:tr w:rsidR="001703B3" w:rsidRPr="001703B3" w14:paraId="5B880BBC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4B3394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5558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1F069B7F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not only the self, but also the human mind is a social product</w:t>
            </w:r>
          </w:p>
        </w:tc>
      </w:tr>
    </w:tbl>
    <w:p w14:paraId="0D3718C5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681"/>
      </w:tblGrid>
      <w:tr w:rsidR="001703B3" w:rsidRPr="001703B3" w14:paraId="5436C268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BDFF82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2681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34FFCBB6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the “me” is the self as subject</w:t>
            </w:r>
          </w:p>
        </w:tc>
      </w:tr>
    </w:tbl>
    <w:p w14:paraId="53CCFFF3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4697"/>
      </w:tblGrid>
      <w:tr w:rsidR="001703B3" w:rsidRPr="001703B3" w14:paraId="68946034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83E3E4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4697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30CAA122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the self, but not the human mind is a social product</w:t>
            </w:r>
          </w:p>
        </w:tc>
      </w:tr>
    </w:tbl>
    <w:p w14:paraId="1F3B9657" w14:textId="77777777" w:rsidR="00724672" w:rsidRDefault="00724672"/>
    <w:p w14:paraId="4C034D37" w14:textId="77777777" w:rsidR="001703B3" w:rsidRPr="001703B3" w:rsidRDefault="001703B3" w:rsidP="001703B3">
      <w:pPr>
        <w:rPr>
          <w:rFonts w:ascii="Helvetica" w:hAnsi="Helvetica" w:cs="Times New Roman"/>
          <w:color w:val="2D3B45"/>
          <w:sz w:val="21"/>
          <w:szCs w:val="21"/>
        </w:rPr>
      </w:pPr>
      <w:r w:rsidRPr="001703B3">
        <w:rPr>
          <w:rFonts w:ascii="Helvetica" w:hAnsi="Helvetica" w:cs="Times New Roman"/>
          <w:color w:val="2D3B45"/>
          <w:sz w:val="21"/>
          <w:szCs w:val="21"/>
          <w:shd w:val="clear" w:color="auto" w:fill="FFFFFF"/>
        </w:rPr>
        <w:t>The birthplace of sociology is generally considered to be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798"/>
      </w:tblGrid>
      <w:tr w:rsidR="001703B3" w:rsidRPr="001703B3" w14:paraId="24D89C15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B60701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653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23378AE8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Europe</w:t>
            </w:r>
          </w:p>
        </w:tc>
      </w:tr>
    </w:tbl>
    <w:p w14:paraId="24E89524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856"/>
      </w:tblGrid>
      <w:tr w:rsidR="001703B3" w:rsidRPr="001703B3" w14:paraId="71C0F884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AE52CF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689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7FAB82AC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Canada</w:t>
            </w:r>
          </w:p>
        </w:tc>
      </w:tr>
    </w:tbl>
    <w:p w14:paraId="130ADFDC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938"/>
      </w:tblGrid>
      <w:tr w:rsidR="001703B3" w:rsidRPr="001703B3" w14:paraId="36900576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3AB0CC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809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1D9D4C97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Australia</w:t>
            </w:r>
          </w:p>
        </w:tc>
      </w:tr>
    </w:tbl>
    <w:p w14:paraId="4E2E5A15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693"/>
      </w:tblGrid>
      <w:tr w:rsidR="001703B3" w:rsidRPr="001703B3" w14:paraId="0FD6F527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42A5C7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528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0EDEAE72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Japan</w:t>
            </w:r>
          </w:p>
        </w:tc>
      </w:tr>
    </w:tbl>
    <w:p w14:paraId="44879350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598"/>
      </w:tblGrid>
      <w:tr w:rsidR="001703B3" w:rsidRPr="001703B3" w14:paraId="603AC4DE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2B3C1B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598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35AD9BB2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the United States</w:t>
            </w:r>
          </w:p>
        </w:tc>
      </w:tr>
    </w:tbl>
    <w:p w14:paraId="499F643F" w14:textId="77777777" w:rsidR="001703B3" w:rsidRDefault="001703B3"/>
    <w:p w14:paraId="02D59870" w14:textId="77777777" w:rsidR="001703B3" w:rsidRPr="001703B3" w:rsidRDefault="001703B3" w:rsidP="001703B3">
      <w:pPr>
        <w:rPr>
          <w:rFonts w:ascii="Helvetica" w:hAnsi="Helvetica" w:cs="Times New Roman"/>
          <w:color w:val="2D3B45"/>
          <w:sz w:val="21"/>
          <w:szCs w:val="21"/>
        </w:rPr>
      </w:pPr>
      <w:r w:rsidRPr="001703B3">
        <w:rPr>
          <w:rFonts w:ascii="Helvetica" w:hAnsi="Helvetica" w:cs="Times New Roman"/>
          <w:color w:val="2D3B45"/>
          <w:sz w:val="21"/>
          <w:szCs w:val="21"/>
          <w:shd w:val="clear" w:color="auto" w:fill="FFFFFF"/>
        </w:rPr>
        <w:t>One of the most important aspects of the new attitude from the Enlightenment was an emphasis on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681"/>
      </w:tblGrid>
      <w:tr w:rsidR="001703B3" w:rsidRPr="001703B3" w14:paraId="3E9E6B34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45A21B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537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2568C01A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magic</w:t>
            </w:r>
          </w:p>
        </w:tc>
      </w:tr>
    </w:tbl>
    <w:p w14:paraId="5E8387D9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798"/>
      </w:tblGrid>
      <w:tr w:rsidR="001703B3" w:rsidRPr="001703B3" w14:paraId="7A2F2167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FF877D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678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43FDC9AF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religion</w:t>
            </w:r>
          </w:p>
        </w:tc>
      </w:tr>
    </w:tbl>
    <w:p w14:paraId="7D215CA8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763"/>
      </w:tblGrid>
      <w:tr w:rsidR="001703B3" w:rsidRPr="001703B3" w14:paraId="7DCE8B2A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EC9D22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615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2754DDD2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reason</w:t>
            </w:r>
          </w:p>
        </w:tc>
      </w:tr>
    </w:tbl>
    <w:p w14:paraId="77BDCE34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716"/>
      </w:tblGrid>
      <w:tr w:rsidR="001703B3" w:rsidRPr="001703B3" w14:paraId="6D8153CD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9C9C26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590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5E1F3000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prayer</w:t>
            </w:r>
          </w:p>
        </w:tc>
      </w:tr>
    </w:tbl>
    <w:p w14:paraId="1578DD94" w14:textId="77777777" w:rsidR="001703B3" w:rsidRDefault="001703B3"/>
    <w:p w14:paraId="58D94537" w14:textId="77777777" w:rsidR="001703B3" w:rsidRPr="001703B3" w:rsidRDefault="001703B3" w:rsidP="001703B3">
      <w:pPr>
        <w:rPr>
          <w:rFonts w:ascii="Helvetica" w:hAnsi="Helvetica" w:cs="Times New Roman"/>
          <w:color w:val="2D3B45"/>
          <w:sz w:val="21"/>
          <w:szCs w:val="21"/>
        </w:rPr>
      </w:pPr>
      <w:r w:rsidRPr="001703B3">
        <w:rPr>
          <w:rFonts w:ascii="Helvetica" w:hAnsi="Helvetica" w:cs="Times New Roman"/>
          <w:color w:val="2D3B45"/>
          <w:sz w:val="21"/>
          <w:szCs w:val="21"/>
          <w:shd w:val="clear" w:color="auto" w:fill="FFFFFF"/>
        </w:rPr>
        <w:t>Sociology is best defined as: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4859"/>
      </w:tblGrid>
      <w:tr w:rsidR="001703B3" w:rsidRPr="001703B3" w14:paraId="17D647CF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412FA4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4859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39CD6631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the study of social arrangements in the United States</w:t>
            </w:r>
          </w:p>
        </w:tc>
      </w:tr>
    </w:tbl>
    <w:p w14:paraId="128D9A28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3210"/>
      </w:tblGrid>
      <w:tr w:rsidR="001703B3" w:rsidRPr="001703B3" w14:paraId="42D4F2CF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5FAEB8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3210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3ABEBFE8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the study of human social behavior</w:t>
            </w:r>
          </w:p>
        </w:tc>
      </w:tr>
    </w:tbl>
    <w:p w14:paraId="7E73CCA2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3245"/>
      </w:tblGrid>
      <w:tr w:rsidR="001703B3" w:rsidRPr="001703B3" w14:paraId="0D12C246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7E5019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3245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77D3A2A0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the study of human individual traits</w:t>
            </w:r>
          </w:p>
        </w:tc>
      </w:tr>
    </w:tbl>
    <w:p w14:paraId="23B3AB82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3894"/>
      </w:tblGrid>
      <w:tr w:rsidR="001703B3" w:rsidRPr="001703B3" w14:paraId="3DCF53C1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C756EB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3894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005E5429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primarily the study of pre-literate societies</w:t>
            </w:r>
          </w:p>
        </w:tc>
      </w:tr>
    </w:tbl>
    <w:p w14:paraId="55CCE90E" w14:textId="77777777" w:rsidR="001703B3" w:rsidRDefault="001703B3"/>
    <w:p w14:paraId="3115B36D" w14:textId="77777777" w:rsidR="001703B3" w:rsidRPr="001703B3" w:rsidRDefault="001703B3" w:rsidP="001703B3">
      <w:pPr>
        <w:rPr>
          <w:rFonts w:ascii="Helvetica" w:hAnsi="Helvetica" w:cs="Times New Roman"/>
          <w:color w:val="2D3B45"/>
          <w:sz w:val="21"/>
          <w:szCs w:val="21"/>
        </w:rPr>
      </w:pPr>
      <w:r w:rsidRPr="001703B3">
        <w:rPr>
          <w:rFonts w:ascii="Helvetica" w:hAnsi="Helvetica" w:cs="Times New Roman"/>
          <w:color w:val="2D3B45"/>
          <w:sz w:val="21"/>
          <w:szCs w:val="21"/>
          <w:shd w:val="clear" w:color="auto" w:fill="FFFFFF"/>
        </w:rPr>
        <w:t>Which of the following is not a feature of hunting and gathering societies?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5292"/>
      </w:tblGrid>
      <w:tr w:rsidR="001703B3" w:rsidRPr="001703B3" w14:paraId="390855A5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91214F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5292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62B79CD4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Hunting and gathering societies have no written language</w:t>
            </w:r>
          </w:p>
        </w:tc>
      </w:tr>
    </w:tbl>
    <w:p w14:paraId="0FCA729C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5409"/>
      </w:tblGrid>
      <w:tr w:rsidR="001703B3" w:rsidRPr="001703B3" w14:paraId="1190ADA1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9B9214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5409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3F3FE714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Hunting and gathering societies have no concept of money</w:t>
            </w:r>
          </w:p>
        </w:tc>
      </w:tr>
    </w:tbl>
    <w:p w14:paraId="7661B846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7676"/>
      </w:tblGrid>
      <w:tr w:rsidR="001703B3" w:rsidRPr="001703B3" w14:paraId="0AD1C2EB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E75DE0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7676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50092B5F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Hunting and gathering societies rely heavily on cultivated grains like barley and oats</w:t>
            </w:r>
          </w:p>
        </w:tc>
      </w:tr>
    </w:tbl>
    <w:p w14:paraId="2C2F57F6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6228"/>
      </w:tblGrid>
      <w:tr w:rsidR="001703B3" w:rsidRPr="001703B3" w14:paraId="4D78D8F6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4E40C0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6228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6816CB0E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Hunting and gathering societies do not have domesticated livestock</w:t>
            </w:r>
          </w:p>
        </w:tc>
      </w:tr>
    </w:tbl>
    <w:p w14:paraId="30283F64" w14:textId="77777777" w:rsidR="001703B3" w:rsidRDefault="001703B3"/>
    <w:p w14:paraId="1314B9FF" w14:textId="77777777" w:rsidR="001703B3" w:rsidRPr="001703B3" w:rsidRDefault="001703B3" w:rsidP="001703B3">
      <w:pPr>
        <w:rPr>
          <w:rFonts w:ascii="Helvetica" w:hAnsi="Helvetica" w:cs="Times New Roman"/>
          <w:color w:val="2D3B45"/>
          <w:sz w:val="21"/>
          <w:szCs w:val="21"/>
        </w:rPr>
      </w:pPr>
      <w:r w:rsidRPr="001703B3">
        <w:rPr>
          <w:rFonts w:ascii="Helvetica" w:hAnsi="Helvetica" w:cs="Times New Roman"/>
          <w:color w:val="2D3B45"/>
          <w:sz w:val="21"/>
          <w:szCs w:val="21"/>
          <w:shd w:val="clear" w:color="auto" w:fill="FFFFFF"/>
        </w:rPr>
        <w:t xml:space="preserve">Which of the following is an example of a social </w:t>
      </w:r>
      <w:proofErr w:type="gramStart"/>
      <w:r w:rsidRPr="001703B3">
        <w:rPr>
          <w:rFonts w:ascii="Helvetica" w:hAnsi="Helvetica" w:cs="Times New Roman"/>
          <w:color w:val="2D3B45"/>
          <w:sz w:val="21"/>
          <w:szCs w:val="21"/>
          <w:shd w:val="clear" w:color="auto" w:fill="FFFFFF"/>
        </w:rPr>
        <w:t>structure: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160"/>
      </w:tblGrid>
      <w:tr w:rsidR="001703B3" w:rsidRPr="001703B3" w14:paraId="2CF6E3AC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3016DF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160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58EA3B6F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Military rank</w:t>
            </w:r>
          </w:p>
        </w:tc>
      </w:tr>
    </w:tbl>
    <w:p w14:paraId="168908DD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734"/>
      </w:tblGrid>
      <w:tr w:rsidR="001703B3" w:rsidRPr="001703B3" w14:paraId="01F41117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25D5C9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734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20874F25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Religious doctrines</w:t>
            </w:r>
          </w:p>
        </w:tc>
      </w:tr>
    </w:tbl>
    <w:p w14:paraId="0B40603F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124"/>
      </w:tblGrid>
      <w:tr w:rsidR="001703B3" w:rsidRPr="001703B3" w14:paraId="62827257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B90FE7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020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39A3F889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Agriculture</w:t>
            </w:r>
          </w:p>
        </w:tc>
      </w:tr>
    </w:tbl>
    <w:p w14:paraId="416953E3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038"/>
      </w:tblGrid>
      <w:tr w:rsidR="001703B3" w:rsidRPr="001703B3" w14:paraId="2A55C044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C414F8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038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7D6517FA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Stone tools</w:t>
            </w:r>
          </w:p>
        </w:tc>
      </w:tr>
    </w:tbl>
    <w:p w14:paraId="36BDCC0B" w14:textId="77777777" w:rsidR="001703B3" w:rsidRDefault="001703B3"/>
    <w:p w14:paraId="2A498595" w14:textId="77777777" w:rsidR="001703B3" w:rsidRPr="001703B3" w:rsidRDefault="001703B3" w:rsidP="001703B3">
      <w:pPr>
        <w:rPr>
          <w:rFonts w:ascii="Helvetica" w:hAnsi="Helvetica" w:cs="Times New Roman"/>
          <w:color w:val="2D3B45"/>
          <w:sz w:val="21"/>
          <w:szCs w:val="21"/>
        </w:rPr>
      </w:pPr>
      <w:r w:rsidRPr="001703B3">
        <w:rPr>
          <w:rFonts w:ascii="Helvetica" w:hAnsi="Helvetica" w:cs="Times New Roman"/>
          <w:color w:val="2D3B45"/>
          <w:sz w:val="21"/>
          <w:szCs w:val="21"/>
          <w:shd w:val="clear" w:color="auto" w:fill="FFFFFF"/>
        </w:rPr>
        <w:t>The idea of the “looking glass self” posits that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7179"/>
      </w:tblGrid>
      <w:tr w:rsidR="001703B3" w:rsidRPr="001703B3" w14:paraId="51356A8F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9678D2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7179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64A60C5E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our self-concept is based largely on the opinions and reactions of other people</w:t>
            </w:r>
          </w:p>
        </w:tc>
      </w:tr>
    </w:tbl>
    <w:p w14:paraId="0945C5D2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6734"/>
      </w:tblGrid>
      <w:tr w:rsidR="001703B3" w:rsidRPr="001703B3" w14:paraId="24E161CD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2C2E8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6734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4EBC3245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no other animal besides chimpanzees and humans has a true sense of self</w:t>
            </w:r>
          </w:p>
        </w:tc>
      </w:tr>
    </w:tbl>
    <w:p w14:paraId="7571BC0D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5931"/>
      </w:tblGrid>
      <w:tr w:rsidR="001703B3" w:rsidRPr="001703B3" w14:paraId="5AB323EC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4842F9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5931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1A3E14DD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we construct a social identity by putting our fantasies into action</w:t>
            </w:r>
          </w:p>
        </w:tc>
      </w:tr>
    </w:tbl>
    <w:p w14:paraId="2575F312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3569"/>
      </w:tblGrid>
      <w:tr w:rsidR="001703B3" w:rsidRPr="001703B3" w14:paraId="00E988A4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FAC751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3569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07BD36BC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the self exists independently of society</w:t>
            </w:r>
          </w:p>
        </w:tc>
      </w:tr>
    </w:tbl>
    <w:p w14:paraId="1A2BB3DA" w14:textId="77777777" w:rsidR="001703B3" w:rsidRDefault="001703B3"/>
    <w:p w14:paraId="199F757C" w14:textId="77777777" w:rsidR="001703B3" w:rsidRPr="001703B3" w:rsidRDefault="001703B3" w:rsidP="001703B3">
      <w:pPr>
        <w:rPr>
          <w:rFonts w:ascii="Helvetica" w:hAnsi="Helvetica" w:cs="Times New Roman"/>
          <w:color w:val="2D3B45"/>
          <w:sz w:val="21"/>
          <w:szCs w:val="21"/>
        </w:rPr>
      </w:pPr>
      <w:r w:rsidRPr="001703B3">
        <w:rPr>
          <w:rFonts w:ascii="Helvetica" w:hAnsi="Helvetica" w:cs="Times New Roman"/>
          <w:color w:val="2D3B45"/>
          <w:sz w:val="21"/>
          <w:szCs w:val="21"/>
          <w:shd w:val="clear" w:color="auto" w:fill="FFFFFF"/>
        </w:rPr>
        <w:t>Sociologists have concluded that the feral children discussed in the text were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439"/>
      </w:tblGrid>
      <w:tr w:rsidR="001703B3" w:rsidRPr="001703B3" w14:paraId="119B30F7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6AD95F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439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3F21E000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socially isolated</w:t>
            </w:r>
          </w:p>
        </w:tc>
      </w:tr>
    </w:tbl>
    <w:p w14:paraId="09B21E25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632"/>
      </w:tblGrid>
      <w:tr w:rsidR="001703B3" w:rsidRPr="001703B3" w14:paraId="72E67F19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3B1D94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632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23EA69B8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demon possessed</w:t>
            </w:r>
          </w:p>
        </w:tc>
      </w:tr>
    </w:tbl>
    <w:p w14:paraId="0FA6D852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3765"/>
      </w:tblGrid>
      <w:tr w:rsidR="001703B3" w:rsidRPr="001703B3" w14:paraId="194AD7D8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C58D8B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3765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4BD3D979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throwbacks to an earlier evolutionary era</w:t>
            </w:r>
          </w:p>
        </w:tc>
      </w:tr>
    </w:tbl>
    <w:p w14:paraId="6747279F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774"/>
      </w:tblGrid>
      <w:tr w:rsidR="001703B3" w:rsidRPr="001703B3" w14:paraId="6EF9EDEE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C7FAC5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672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25EC22A5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autistic</w:t>
            </w:r>
          </w:p>
        </w:tc>
      </w:tr>
    </w:tbl>
    <w:p w14:paraId="0529A313" w14:textId="77777777" w:rsidR="001703B3" w:rsidRDefault="001703B3"/>
    <w:p w14:paraId="2961BAB0" w14:textId="77777777" w:rsidR="001703B3" w:rsidRPr="001703B3" w:rsidRDefault="001703B3" w:rsidP="001703B3">
      <w:pPr>
        <w:rPr>
          <w:rFonts w:ascii="Helvetica" w:hAnsi="Helvetica" w:cs="Times New Roman"/>
          <w:color w:val="2D3B45"/>
          <w:sz w:val="21"/>
          <w:szCs w:val="21"/>
        </w:rPr>
      </w:pPr>
      <w:r w:rsidRPr="001703B3">
        <w:rPr>
          <w:rFonts w:ascii="Helvetica" w:hAnsi="Helvetica" w:cs="Times New Roman"/>
          <w:color w:val="2D3B45"/>
          <w:sz w:val="21"/>
          <w:szCs w:val="21"/>
          <w:shd w:val="clear" w:color="auto" w:fill="FFFFFF"/>
        </w:rPr>
        <w:t>The earliest stage in Jean Piaget’s theory of cognitive development occurs when infants learn directly through their senses. Piaget called this the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235"/>
      </w:tblGrid>
      <w:tr w:rsidR="001703B3" w:rsidRPr="001703B3" w14:paraId="1C187CFA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43C0EA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2235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334C95B8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formal operational stage</w:t>
            </w:r>
          </w:p>
        </w:tc>
      </w:tr>
    </w:tbl>
    <w:p w14:paraId="727F4115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90"/>
      </w:tblGrid>
      <w:tr w:rsidR="001703B3" w:rsidRPr="001703B3" w14:paraId="20AB8807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F0C0A9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890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2D1BDAF4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preoperational stage</w:t>
            </w:r>
          </w:p>
        </w:tc>
      </w:tr>
    </w:tbl>
    <w:p w14:paraId="6F8E2FA9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45"/>
      </w:tblGrid>
      <w:tr w:rsidR="001703B3" w:rsidRPr="001703B3" w14:paraId="1BBEE062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C74C4C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2445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44C6DAA6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concrete operational stage</w:t>
            </w:r>
          </w:p>
        </w:tc>
      </w:tr>
    </w:tbl>
    <w:p w14:paraId="04B2CD6C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755"/>
      </w:tblGrid>
      <w:tr w:rsidR="001703B3" w:rsidRPr="001703B3" w14:paraId="16B1E6FA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7F5617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755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6216907D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sensorimotor stage</w:t>
            </w:r>
          </w:p>
        </w:tc>
      </w:tr>
    </w:tbl>
    <w:p w14:paraId="41F6B6F3" w14:textId="77777777" w:rsidR="001703B3" w:rsidRDefault="001703B3"/>
    <w:p w14:paraId="30D54F9C" w14:textId="77777777" w:rsidR="001703B3" w:rsidRPr="001703B3" w:rsidRDefault="001703B3" w:rsidP="001703B3">
      <w:pPr>
        <w:rPr>
          <w:rFonts w:ascii="Helvetica" w:hAnsi="Helvetica" w:cs="Times New Roman"/>
          <w:color w:val="2D3B45"/>
          <w:sz w:val="21"/>
          <w:szCs w:val="21"/>
        </w:rPr>
      </w:pPr>
      <w:r w:rsidRPr="001703B3">
        <w:rPr>
          <w:rFonts w:ascii="Helvetica" w:hAnsi="Helvetica" w:cs="Times New Roman"/>
          <w:color w:val="2D3B45"/>
          <w:sz w:val="21"/>
          <w:szCs w:val="21"/>
          <w:shd w:val="clear" w:color="auto" w:fill="FFFFFF"/>
        </w:rPr>
        <w:t>A major accomplishment attained in the second stage of Piaget’s theory is the learning of symbols and language. This stage is called the: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45"/>
      </w:tblGrid>
      <w:tr w:rsidR="001703B3" w:rsidRPr="001703B3" w14:paraId="1718341C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5BEA85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2445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1B409170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concrete operational stage</w:t>
            </w:r>
          </w:p>
        </w:tc>
      </w:tr>
    </w:tbl>
    <w:p w14:paraId="1693C60E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235"/>
      </w:tblGrid>
      <w:tr w:rsidR="001703B3" w:rsidRPr="001703B3" w14:paraId="1A1CD21D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21BD2F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2235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2F639376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formal operational stage</w:t>
            </w:r>
          </w:p>
        </w:tc>
      </w:tr>
    </w:tbl>
    <w:p w14:paraId="5EB55782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755"/>
      </w:tblGrid>
      <w:tr w:rsidR="001703B3" w:rsidRPr="001703B3" w14:paraId="255985CA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EB002C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755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6B72920A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sensorimotor stage</w:t>
            </w:r>
          </w:p>
        </w:tc>
      </w:tr>
    </w:tbl>
    <w:p w14:paraId="766E6F78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90"/>
      </w:tblGrid>
      <w:tr w:rsidR="001703B3" w:rsidRPr="001703B3" w14:paraId="7801D2AF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B74DAD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890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642B9BB8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preoperational stage</w:t>
            </w:r>
          </w:p>
        </w:tc>
      </w:tr>
    </w:tbl>
    <w:p w14:paraId="78FC728A" w14:textId="77777777" w:rsidR="001703B3" w:rsidRDefault="001703B3"/>
    <w:p w14:paraId="07C318CA" w14:textId="77777777" w:rsidR="001703B3" w:rsidRDefault="001703B3"/>
    <w:p w14:paraId="629AAC36" w14:textId="77777777" w:rsidR="001703B3" w:rsidRPr="001703B3" w:rsidRDefault="001703B3" w:rsidP="001703B3">
      <w:pPr>
        <w:rPr>
          <w:rFonts w:ascii="Helvetica" w:hAnsi="Helvetica" w:cs="Times New Roman"/>
          <w:color w:val="2D3B45"/>
          <w:sz w:val="21"/>
          <w:szCs w:val="21"/>
        </w:rPr>
      </w:pPr>
      <w:r w:rsidRPr="001703B3">
        <w:rPr>
          <w:rFonts w:ascii="Helvetica" w:hAnsi="Helvetica" w:cs="Times New Roman"/>
          <w:color w:val="2D3B45"/>
          <w:sz w:val="21"/>
          <w:szCs w:val="21"/>
          <w:shd w:val="clear" w:color="auto" w:fill="FFFFFF"/>
        </w:rPr>
        <w:t>The last stage in Piaget’s theory is called the: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45"/>
      </w:tblGrid>
      <w:tr w:rsidR="001703B3" w:rsidRPr="001703B3" w14:paraId="66372353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CD819C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2445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00F23064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concrete operational stage</w:t>
            </w:r>
          </w:p>
        </w:tc>
      </w:tr>
    </w:tbl>
    <w:p w14:paraId="6C530D6E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90"/>
      </w:tblGrid>
      <w:tr w:rsidR="001703B3" w:rsidRPr="001703B3" w14:paraId="1180DB5E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3717F1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890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619E5071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preoperational stage</w:t>
            </w:r>
          </w:p>
        </w:tc>
      </w:tr>
    </w:tbl>
    <w:p w14:paraId="176C503C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755"/>
      </w:tblGrid>
      <w:tr w:rsidR="001703B3" w:rsidRPr="001703B3" w14:paraId="0B04E005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4ED248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755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37E5EEBF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sensorimotor stage</w:t>
            </w:r>
          </w:p>
        </w:tc>
      </w:tr>
    </w:tbl>
    <w:p w14:paraId="5512CFFF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235"/>
      </w:tblGrid>
      <w:tr w:rsidR="001703B3" w:rsidRPr="001703B3" w14:paraId="4E512B25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C23B9C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2235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2F759E93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formal operational stage</w:t>
            </w:r>
          </w:p>
        </w:tc>
      </w:tr>
    </w:tbl>
    <w:p w14:paraId="1AF0F7B2" w14:textId="77777777" w:rsidR="001703B3" w:rsidRDefault="001703B3"/>
    <w:p w14:paraId="295B258E" w14:textId="77777777" w:rsidR="001703B3" w:rsidRDefault="001703B3"/>
    <w:p w14:paraId="28BC93C7" w14:textId="77777777" w:rsidR="001703B3" w:rsidRPr="001703B3" w:rsidRDefault="001703B3" w:rsidP="001703B3">
      <w:pPr>
        <w:rPr>
          <w:rFonts w:ascii="Helvetica" w:hAnsi="Helvetica" w:cs="Times New Roman"/>
          <w:color w:val="2D3B45"/>
          <w:sz w:val="21"/>
          <w:szCs w:val="21"/>
        </w:rPr>
      </w:pPr>
      <w:r w:rsidRPr="001703B3">
        <w:rPr>
          <w:rFonts w:ascii="Helvetica" w:hAnsi="Helvetica" w:cs="Times New Roman"/>
          <w:color w:val="2D3B45"/>
          <w:sz w:val="21"/>
          <w:szCs w:val="21"/>
          <w:shd w:val="clear" w:color="auto" w:fill="FFFFFF"/>
        </w:rPr>
        <w:t>The stage in Piaget’s theory in which children learn to do arithmetic and take the role of the other is called the: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90"/>
      </w:tblGrid>
      <w:tr w:rsidR="001703B3" w:rsidRPr="001703B3" w14:paraId="7B75E360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7DEEF1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890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2B446F7D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preoperational stage</w:t>
            </w:r>
          </w:p>
        </w:tc>
      </w:tr>
    </w:tbl>
    <w:p w14:paraId="74A0D953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45"/>
      </w:tblGrid>
      <w:tr w:rsidR="001703B3" w:rsidRPr="001703B3" w14:paraId="437B45B9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BE444E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2445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734F479D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concrete operational stage</w:t>
            </w:r>
          </w:p>
        </w:tc>
      </w:tr>
    </w:tbl>
    <w:p w14:paraId="6B2EB56D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235"/>
      </w:tblGrid>
      <w:tr w:rsidR="001703B3" w:rsidRPr="001703B3" w14:paraId="21523EB2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F31406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2235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7D542D13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formal operational stage</w:t>
            </w:r>
          </w:p>
        </w:tc>
      </w:tr>
    </w:tbl>
    <w:p w14:paraId="6B3BF1D4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755"/>
      </w:tblGrid>
      <w:tr w:rsidR="001703B3" w:rsidRPr="001703B3" w14:paraId="1C5779C1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B93092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1755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5C895A3B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sensorimotor stage</w:t>
            </w:r>
          </w:p>
        </w:tc>
      </w:tr>
    </w:tbl>
    <w:p w14:paraId="62E69F4D" w14:textId="77777777" w:rsidR="001703B3" w:rsidRDefault="001703B3"/>
    <w:p w14:paraId="447A4409" w14:textId="77777777" w:rsidR="001703B3" w:rsidRPr="001703B3" w:rsidRDefault="001703B3" w:rsidP="001703B3">
      <w:pPr>
        <w:rPr>
          <w:rFonts w:ascii="Helvetica" w:hAnsi="Helvetica" w:cs="Times New Roman"/>
          <w:color w:val="2D3B45"/>
          <w:sz w:val="21"/>
          <w:szCs w:val="21"/>
        </w:rPr>
      </w:pPr>
      <w:r w:rsidRPr="001703B3">
        <w:rPr>
          <w:rFonts w:ascii="Helvetica" w:hAnsi="Helvetica" w:cs="Times New Roman"/>
          <w:color w:val="2D3B45"/>
          <w:sz w:val="21"/>
          <w:szCs w:val="21"/>
          <w:shd w:val="clear" w:color="auto" w:fill="FFFFFF"/>
        </w:rPr>
        <w:t>Psychologist Harry Harlow conducted experiments with rhesus monkeys raised in isolation and concluded that these monkeys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4574"/>
      </w:tblGrid>
      <w:tr w:rsidR="001703B3" w:rsidRPr="001703B3" w14:paraId="5E94ACBD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90D8CD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4574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4CD9E78B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proofErr w:type="spellStart"/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were</w:t>
            </w:r>
            <w:proofErr w:type="spellEnd"/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 xml:space="preserve"> not able to adjust to life with other monkeys</w:t>
            </w:r>
          </w:p>
        </w:tc>
      </w:tr>
    </w:tbl>
    <w:p w14:paraId="08B3C86C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367"/>
      </w:tblGrid>
      <w:tr w:rsidR="001703B3" w:rsidRPr="001703B3" w14:paraId="3BD0FC8E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1C9113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2367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06F68ECD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preferred food to comfort</w:t>
            </w:r>
          </w:p>
        </w:tc>
      </w:tr>
    </w:tbl>
    <w:p w14:paraId="5B75A242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5238"/>
      </w:tblGrid>
      <w:tr w:rsidR="001703B3" w:rsidRPr="001703B3" w14:paraId="30631885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DEB38A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5238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5C9A8EBF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would not seek emotional support from artificial mothers</w:t>
            </w:r>
          </w:p>
        </w:tc>
      </w:tr>
    </w:tbl>
    <w:p w14:paraId="64B065B4" w14:textId="77777777" w:rsidR="001703B3" w:rsidRPr="001703B3" w:rsidRDefault="001703B3" w:rsidP="001703B3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3215"/>
      </w:tblGrid>
      <w:tr w:rsidR="001703B3" w:rsidRPr="001703B3" w14:paraId="267C64CF" w14:textId="77777777" w:rsidTr="001703B3"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3A9DDB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</w:p>
        </w:tc>
        <w:tc>
          <w:tcPr>
            <w:tcW w:w="3215" w:type="dxa"/>
            <w:tcMar>
              <w:top w:w="30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09C6B0E1" w14:textId="77777777" w:rsidR="001703B3" w:rsidRPr="001703B3" w:rsidRDefault="001703B3" w:rsidP="001703B3">
            <w:pPr>
              <w:rPr>
                <w:rFonts w:ascii="Helvetica" w:hAnsi="Helvetica" w:cs="Times New Roman"/>
                <w:color w:val="2D3B45"/>
                <w:sz w:val="21"/>
                <w:szCs w:val="21"/>
              </w:rPr>
            </w:pPr>
            <w:r w:rsidRPr="001703B3">
              <w:rPr>
                <w:rFonts w:ascii="Helvetica" w:hAnsi="Helvetica" w:cs="Times New Roman"/>
                <w:color w:val="2D3B45"/>
                <w:sz w:val="21"/>
                <w:szCs w:val="21"/>
                <w:shd w:val="clear" w:color="auto" w:fill="FFFFFF"/>
              </w:rPr>
              <w:t>instinctively adapted to social roles</w:t>
            </w:r>
          </w:p>
        </w:tc>
      </w:tr>
    </w:tbl>
    <w:p w14:paraId="0D340E1A" w14:textId="77777777" w:rsidR="001703B3" w:rsidRDefault="001703B3">
      <w:bookmarkStart w:id="0" w:name="_GoBack"/>
      <w:bookmarkEnd w:id="0"/>
    </w:p>
    <w:p w14:paraId="210DB811" w14:textId="77777777" w:rsidR="001703B3" w:rsidRDefault="001703B3"/>
    <w:sectPr w:rsidR="001703B3" w:rsidSect="000036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5C0"/>
    <w:rsid w:val="00003687"/>
    <w:rsid w:val="000535C0"/>
    <w:rsid w:val="001703B3"/>
    <w:rsid w:val="001F67E0"/>
    <w:rsid w:val="00724672"/>
    <w:rsid w:val="009E7F1D"/>
    <w:rsid w:val="00B53FA6"/>
    <w:rsid w:val="00E4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BE919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0535C0"/>
    <w:rPr>
      <w:rFonts w:ascii="Helvetica" w:hAnsi="Helvetica" w:cs="Times New Roman"/>
      <w:color w:val="2D3B45"/>
      <w:sz w:val="21"/>
      <w:szCs w:val="21"/>
    </w:rPr>
  </w:style>
  <w:style w:type="paragraph" w:customStyle="1" w:styleId="p2">
    <w:name w:val="p2"/>
    <w:basedOn w:val="Normal"/>
    <w:rsid w:val="000535C0"/>
    <w:rPr>
      <w:rFonts w:ascii="Helvetica" w:hAnsi="Helvetica" w:cs="Times New Roman"/>
      <w:color w:val="2D3B45"/>
      <w:sz w:val="21"/>
      <w:szCs w:val="21"/>
    </w:rPr>
  </w:style>
  <w:style w:type="character" w:customStyle="1" w:styleId="s1">
    <w:name w:val="s1"/>
    <w:basedOn w:val="DefaultParagraphFont"/>
    <w:rsid w:val="000535C0"/>
    <w:rPr>
      <w:shd w:val="clear" w:color="auto" w:fill="FFFFFF"/>
    </w:rPr>
  </w:style>
  <w:style w:type="paragraph" w:customStyle="1" w:styleId="p3">
    <w:name w:val="p3"/>
    <w:basedOn w:val="Normal"/>
    <w:rsid w:val="000535C0"/>
    <w:pPr>
      <w:shd w:val="clear" w:color="auto" w:fill="F5F5F5"/>
    </w:pPr>
    <w:rPr>
      <w:rFonts w:ascii="Helvetica" w:hAnsi="Helvetica" w:cs="Times New Roman"/>
      <w:color w:val="2D3B45"/>
      <w:sz w:val="21"/>
      <w:szCs w:val="21"/>
    </w:rPr>
  </w:style>
  <w:style w:type="character" w:customStyle="1" w:styleId="s2">
    <w:name w:val="s2"/>
    <w:basedOn w:val="DefaultParagraphFont"/>
    <w:rsid w:val="00053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997</Words>
  <Characters>5688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Andreina Martinez Hollis</dc:creator>
  <cp:keywords/>
  <dc:description/>
  <cp:lastModifiedBy>Andreina Martinez Hollis</cp:lastModifiedBy>
  <cp:revision>1</cp:revision>
  <dcterms:created xsi:type="dcterms:W3CDTF">2017-02-24T01:17:00Z</dcterms:created>
  <dcterms:modified xsi:type="dcterms:W3CDTF">2017-02-24T02:52:00Z</dcterms:modified>
</cp:coreProperties>
</file>